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068" w:rsidRDefault="00EE0068" w:rsidP="009D0EF0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  <w:r w:rsidRPr="00A72DDB">
        <w:rPr>
          <w:rFonts w:ascii="Times New Roman" w:hAnsi="Times New Roman"/>
          <w:b/>
          <w:sz w:val="28"/>
          <w:szCs w:val="28"/>
        </w:rPr>
        <w:t>ПАСПОРТ</w:t>
      </w:r>
      <w:r>
        <w:rPr>
          <w:rFonts w:ascii="Times New Roman" w:hAnsi="Times New Roman"/>
          <w:b/>
          <w:sz w:val="28"/>
          <w:szCs w:val="28"/>
        </w:rPr>
        <w:t xml:space="preserve"> дисциплины</w:t>
      </w:r>
      <w:r w:rsidRPr="00A72DD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«РОДНОЙ ЯЗЫК» , преподаваемой     в </w:t>
      </w:r>
      <w:r>
        <w:rPr>
          <w:rFonts w:ascii="Times New Roman" w:hAnsi="Times New Roman"/>
          <w:b/>
          <w:sz w:val="28"/>
          <w:szCs w:val="28"/>
          <w:u w:val="single"/>
        </w:rPr>
        <w:t>МКОУ</w:t>
      </w:r>
    </w:p>
    <w:p w:rsidR="00EE0068" w:rsidRPr="00A72DDB" w:rsidRDefault="00EE0068" w:rsidP="009D0EF0">
      <w:pPr>
        <w:pStyle w:val="NoSpacing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«Калининаульская</w:t>
      </w:r>
      <w:r w:rsidRPr="00DE2D2E">
        <w:rPr>
          <w:rFonts w:ascii="Times New Roman" w:hAnsi="Times New Roman"/>
          <w:b/>
          <w:sz w:val="28"/>
          <w:szCs w:val="28"/>
          <w:u w:val="single"/>
        </w:rPr>
        <w:t xml:space="preserve"> СОШ им.</w:t>
      </w:r>
      <w:r>
        <w:rPr>
          <w:rFonts w:ascii="Times New Roman" w:hAnsi="Times New Roman"/>
          <w:b/>
          <w:sz w:val="28"/>
          <w:szCs w:val="28"/>
          <w:u w:val="single"/>
        </w:rPr>
        <w:t>С.И.Капаева</w:t>
      </w:r>
      <w:r>
        <w:rPr>
          <w:rFonts w:ascii="Times New Roman" w:hAnsi="Times New Roman"/>
          <w:b/>
          <w:sz w:val="28"/>
          <w:szCs w:val="28"/>
        </w:rPr>
        <w:t xml:space="preserve">»               </w:t>
      </w:r>
    </w:p>
    <w:p w:rsidR="00EE0068" w:rsidRDefault="00EE0068" w:rsidP="009D0EF0">
      <w:pPr>
        <w:pStyle w:val="NoSpacing"/>
        <w:rPr>
          <w:rFonts w:ascii="Times New Roman" w:hAnsi="Times New Roman"/>
          <w:sz w:val="28"/>
          <w:szCs w:val="28"/>
        </w:rPr>
      </w:pPr>
    </w:p>
    <w:p w:rsidR="00EE0068" w:rsidRDefault="00EE0068" w:rsidP="009D0EF0">
      <w:pPr>
        <w:pStyle w:val="NoSpacing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DE2D2E">
        <w:rPr>
          <w:rFonts w:ascii="Times New Roman" w:hAnsi="Times New Roman"/>
          <w:sz w:val="28"/>
          <w:szCs w:val="28"/>
          <w:u w:val="single"/>
        </w:rPr>
        <w:t>1</w:t>
      </w:r>
      <w:r>
        <w:rPr>
          <w:rFonts w:ascii="Times New Roman" w:hAnsi="Times New Roman"/>
          <w:sz w:val="28"/>
          <w:szCs w:val="28"/>
          <w:u w:val="single"/>
        </w:rPr>
        <w:t>5</w:t>
      </w:r>
      <w:r>
        <w:rPr>
          <w:rFonts w:ascii="Times New Roman" w:hAnsi="Times New Roman"/>
          <w:sz w:val="28"/>
          <w:szCs w:val="28"/>
        </w:rPr>
        <w:t>»</w:t>
      </w:r>
      <w:r w:rsidRPr="00DE2D2E">
        <w:rPr>
          <w:rFonts w:ascii="Times New Roman" w:hAnsi="Times New Roman"/>
          <w:sz w:val="28"/>
          <w:szCs w:val="28"/>
          <w:u w:val="single"/>
        </w:rPr>
        <w:t xml:space="preserve"> февраля</w:t>
      </w:r>
      <w:r>
        <w:rPr>
          <w:rFonts w:ascii="Times New Roman" w:hAnsi="Times New Roman"/>
          <w:sz w:val="28"/>
          <w:szCs w:val="28"/>
        </w:rPr>
        <w:t xml:space="preserve"> 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/>
            <w:sz w:val="28"/>
            <w:szCs w:val="28"/>
          </w:rPr>
          <w:t>2017 г</w:t>
        </w:r>
      </w:smartTag>
      <w:r>
        <w:rPr>
          <w:rFonts w:ascii="Times New Roman" w:hAnsi="Times New Roman"/>
          <w:sz w:val="28"/>
          <w:szCs w:val="28"/>
        </w:rPr>
        <w:t>.</w:t>
      </w:r>
    </w:p>
    <w:p w:rsidR="00EE0068" w:rsidRDefault="00EE0068" w:rsidP="009D0EF0">
      <w:pPr>
        <w:pStyle w:val="NoSpacing"/>
        <w:rPr>
          <w:rFonts w:ascii="Times New Roman" w:hAnsi="Times New Roman"/>
          <w:sz w:val="28"/>
          <w:szCs w:val="28"/>
        </w:rPr>
      </w:pPr>
    </w:p>
    <w:p w:rsidR="00EE0068" w:rsidRPr="00DC09E6" w:rsidRDefault="00EE0068" w:rsidP="009D0EF0">
      <w:pPr>
        <w:pStyle w:val="NoSpacing"/>
        <w:numPr>
          <w:ilvl w:val="0"/>
          <w:numId w:val="1"/>
        </w:numPr>
        <w:ind w:left="0" w:firstLine="0"/>
        <w:rPr>
          <w:rFonts w:ascii="Times New Roman" w:hAnsi="Times New Roman"/>
          <w:b/>
          <w:sz w:val="28"/>
          <w:szCs w:val="28"/>
        </w:rPr>
      </w:pPr>
      <w:r w:rsidRPr="009302E6">
        <w:rPr>
          <w:rFonts w:ascii="Times New Roman" w:hAnsi="Times New Roman"/>
          <w:b/>
          <w:sz w:val="28"/>
          <w:szCs w:val="28"/>
        </w:rPr>
        <w:t>Общие данные</w:t>
      </w:r>
    </w:p>
    <w:p w:rsidR="00EE0068" w:rsidRDefault="00EE0068" w:rsidP="009D0EF0">
      <w:pPr>
        <w:pStyle w:val="NoSpacing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Общеобразовательная организация  </w:t>
      </w:r>
      <w:r w:rsidRPr="00DE2D2E">
        <w:rPr>
          <w:rFonts w:ascii="Times New Roman" w:hAnsi="Times New Roman"/>
          <w:sz w:val="28"/>
          <w:szCs w:val="28"/>
          <w:u w:val="single"/>
        </w:rPr>
        <w:t>МКОУ «</w:t>
      </w:r>
      <w:r>
        <w:rPr>
          <w:rFonts w:ascii="Times New Roman" w:hAnsi="Times New Roman"/>
          <w:sz w:val="28"/>
          <w:szCs w:val="28"/>
          <w:u w:val="single"/>
        </w:rPr>
        <w:t>Калининаульская СОШ им. С,И .Капаева</w:t>
      </w:r>
    </w:p>
    <w:p w:rsidR="00EE0068" w:rsidRDefault="00EE0068" w:rsidP="009D0EF0">
      <w:pPr>
        <w:pStyle w:val="NoSpacing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/>
          <w:sz w:val="28"/>
          <w:szCs w:val="28"/>
        </w:rPr>
      </w:pPr>
      <w:r w:rsidRPr="00DE2D2E">
        <w:rPr>
          <w:rFonts w:ascii="Times New Roman" w:hAnsi="Times New Roman"/>
          <w:sz w:val="28"/>
          <w:szCs w:val="28"/>
        </w:rPr>
        <w:t xml:space="preserve">Адрес организации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368852</w:t>
      </w:r>
      <w:r w:rsidRPr="00DC09E6">
        <w:rPr>
          <w:rFonts w:ascii="Times New Roman" w:hAnsi="Times New Roman"/>
          <w:sz w:val="28"/>
          <w:szCs w:val="28"/>
          <w:u w:val="single"/>
        </w:rPr>
        <w:t xml:space="preserve"> РД Ногайский </w:t>
      </w:r>
      <w:r>
        <w:rPr>
          <w:rFonts w:ascii="Times New Roman" w:hAnsi="Times New Roman"/>
          <w:sz w:val="28"/>
          <w:szCs w:val="28"/>
          <w:u w:val="single"/>
        </w:rPr>
        <w:t>район, с.Калининаул, ул.Кадырбулатова, д.1</w:t>
      </w:r>
      <w:r w:rsidRPr="00DC09E6">
        <w:rPr>
          <w:rFonts w:ascii="Times New Roman" w:hAnsi="Times New Roman"/>
          <w:sz w:val="28"/>
          <w:szCs w:val="28"/>
          <w:u w:val="single"/>
        </w:rPr>
        <w:t>.</w:t>
      </w:r>
    </w:p>
    <w:p w:rsidR="00EE0068" w:rsidRPr="00DE2D2E" w:rsidRDefault="00EE0068" w:rsidP="009D0EF0">
      <w:pPr>
        <w:pStyle w:val="NoSpacing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/>
          <w:sz w:val="28"/>
          <w:szCs w:val="28"/>
        </w:rPr>
      </w:pPr>
      <w:r w:rsidRPr="00DE2D2E">
        <w:rPr>
          <w:rFonts w:ascii="Times New Roman" w:hAnsi="Times New Roman"/>
          <w:sz w:val="28"/>
          <w:szCs w:val="28"/>
        </w:rPr>
        <w:t>Количество обучающихся по предмету:</w:t>
      </w:r>
      <w:r>
        <w:rPr>
          <w:rFonts w:ascii="Times New Roman" w:hAnsi="Times New Roman"/>
          <w:sz w:val="28"/>
          <w:szCs w:val="28"/>
        </w:rPr>
        <w:t>48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87"/>
        <w:gridCol w:w="2052"/>
        <w:gridCol w:w="3509"/>
        <w:gridCol w:w="2110"/>
        <w:gridCol w:w="1380"/>
      </w:tblGrid>
      <w:tr w:rsidR="00EE0068" w:rsidRPr="002B0129" w:rsidTr="002B0129">
        <w:tc>
          <w:tcPr>
            <w:tcW w:w="1101" w:type="dxa"/>
          </w:tcPr>
          <w:p w:rsidR="00EE0068" w:rsidRPr="002B0129" w:rsidRDefault="00EE0068" w:rsidP="002B0129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2B0129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  <w:r w:rsidRPr="002B0129">
              <w:rPr>
                <w:rStyle w:val="FootnoteReference"/>
                <w:rFonts w:ascii="Times New Roman" w:hAnsi="Times New Roman"/>
                <w:b/>
                <w:sz w:val="28"/>
                <w:szCs w:val="28"/>
              </w:rPr>
              <w:footnoteReference w:id="1"/>
            </w:r>
          </w:p>
        </w:tc>
        <w:tc>
          <w:tcPr>
            <w:tcW w:w="2052" w:type="dxa"/>
          </w:tcPr>
          <w:p w:rsidR="00EE0068" w:rsidRPr="002B0129" w:rsidRDefault="00EE0068" w:rsidP="002B0129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2B0129">
              <w:rPr>
                <w:rFonts w:ascii="Times New Roman" w:hAnsi="Times New Roman"/>
                <w:b/>
                <w:sz w:val="28"/>
                <w:szCs w:val="28"/>
              </w:rPr>
              <w:t>Количество обучающихся</w:t>
            </w:r>
            <w:r w:rsidRPr="002B0129">
              <w:rPr>
                <w:rStyle w:val="FootnoteReference"/>
                <w:rFonts w:ascii="Times New Roman" w:hAnsi="Times New Roman"/>
                <w:b/>
                <w:sz w:val="28"/>
                <w:szCs w:val="28"/>
              </w:rPr>
              <w:footnoteReference w:id="2"/>
            </w:r>
          </w:p>
        </w:tc>
        <w:tc>
          <w:tcPr>
            <w:tcW w:w="3476" w:type="dxa"/>
          </w:tcPr>
          <w:p w:rsidR="00EE0068" w:rsidRPr="002B0129" w:rsidRDefault="00EE0068" w:rsidP="002B0129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2B0129">
              <w:rPr>
                <w:rFonts w:ascii="Times New Roman" w:hAnsi="Times New Roman"/>
                <w:b/>
                <w:sz w:val="28"/>
                <w:szCs w:val="28"/>
              </w:rPr>
              <w:t>Используемый учебник</w:t>
            </w:r>
            <w:r w:rsidRPr="002B0129">
              <w:rPr>
                <w:rStyle w:val="FootnoteReference"/>
                <w:rFonts w:ascii="Times New Roman" w:hAnsi="Times New Roman"/>
                <w:b/>
                <w:sz w:val="28"/>
                <w:szCs w:val="28"/>
              </w:rPr>
              <w:footnoteReference w:id="3"/>
            </w:r>
          </w:p>
        </w:tc>
        <w:tc>
          <w:tcPr>
            <w:tcW w:w="2126" w:type="dxa"/>
          </w:tcPr>
          <w:p w:rsidR="00EE0068" w:rsidRPr="002B0129" w:rsidRDefault="00EE0068" w:rsidP="002B0129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2B0129">
              <w:rPr>
                <w:rFonts w:ascii="Times New Roman" w:hAnsi="Times New Roman"/>
                <w:b/>
                <w:sz w:val="28"/>
                <w:szCs w:val="28"/>
              </w:rPr>
              <w:t xml:space="preserve">Используемые </w:t>
            </w:r>
          </w:p>
          <w:p w:rsidR="00EE0068" w:rsidRPr="002B0129" w:rsidRDefault="00EE0068" w:rsidP="002B0129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2B0129">
              <w:rPr>
                <w:rFonts w:ascii="Times New Roman" w:hAnsi="Times New Roman"/>
                <w:b/>
                <w:sz w:val="28"/>
                <w:szCs w:val="28"/>
              </w:rPr>
              <w:t>УМК</w:t>
            </w:r>
            <w:r w:rsidRPr="002B0129">
              <w:rPr>
                <w:rStyle w:val="FootnoteReference"/>
                <w:rFonts w:ascii="Times New Roman" w:hAnsi="Times New Roman"/>
                <w:b/>
                <w:sz w:val="28"/>
                <w:szCs w:val="28"/>
              </w:rPr>
              <w:footnoteReference w:id="4"/>
            </w:r>
          </w:p>
        </w:tc>
        <w:tc>
          <w:tcPr>
            <w:tcW w:w="1383" w:type="dxa"/>
          </w:tcPr>
          <w:p w:rsidR="00EE0068" w:rsidRPr="002B0129" w:rsidRDefault="00EE0068" w:rsidP="002B0129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2B0129">
              <w:rPr>
                <w:rFonts w:ascii="Times New Roman" w:hAnsi="Times New Roman"/>
                <w:b/>
                <w:sz w:val="28"/>
                <w:szCs w:val="28"/>
              </w:rPr>
              <w:t>Кабинет</w:t>
            </w:r>
            <w:r w:rsidRPr="002B0129">
              <w:rPr>
                <w:rStyle w:val="FootnoteReference"/>
                <w:rFonts w:ascii="Times New Roman" w:hAnsi="Times New Roman"/>
                <w:b/>
                <w:sz w:val="28"/>
                <w:szCs w:val="28"/>
              </w:rPr>
              <w:footnoteReference w:id="5"/>
            </w:r>
          </w:p>
        </w:tc>
      </w:tr>
      <w:tr w:rsidR="00EE0068" w:rsidRPr="002B0129" w:rsidTr="002B0129">
        <w:tc>
          <w:tcPr>
            <w:tcW w:w="1101" w:type="dxa"/>
          </w:tcPr>
          <w:p w:rsidR="00EE0068" w:rsidRPr="002B0129" w:rsidRDefault="00EE0068" w:rsidP="002B0129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52" w:type="dxa"/>
          </w:tcPr>
          <w:p w:rsidR="00EE0068" w:rsidRPr="002B0129" w:rsidRDefault="00EE0068" w:rsidP="002B0129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76" w:type="dxa"/>
          </w:tcPr>
          <w:p w:rsidR="00EE0068" w:rsidRPr="002B0129" w:rsidRDefault="00EE0068" w:rsidP="002B0129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Ногай тил 5 класс Джанбидаева Д.К., Джанибекова Т.Х.</w:t>
            </w:r>
          </w:p>
        </w:tc>
        <w:tc>
          <w:tcPr>
            <w:tcW w:w="2126" w:type="dxa"/>
          </w:tcPr>
          <w:p w:rsidR="00EE0068" w:rsidRPr="002B0129" w:rsidRDefault="00EE0068" w:rsidP="002B0129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EE0068" w:rsidRPr="002B0129" w:rsidRDefault="00EE0068" w:rsidP="002B0129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№3</w:t>
            </w:r>
          </w:p>
        </w:tc>
      </w:tr>
      <w:tr w:rsidR="00EE0068" w:rsidRPr="002B0129" w:rsidTr="002B0129">
        <w:tc>
          <w:tcPr>
            <w:tcW w:w="1101" w:type="dxa"/>
          </w:tcPr>
          <w:p w:rsidR="00EE0068" w:rsidRPr="002B0129" w:rsidRDefault="00EE0068" w:rsidP="002B0129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052" w:type="dxa"/>
          </w:tcPr>
          <w:p w:rsidR="00EE0068" w:rsidRPr="002B0129" w:rsidRDefault="00EE0068" w:rsidP="002B0129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76" w:type="dxa"/>
          </w:tcPr>
          <w:p w:rsidR="00EE0068" w:rsidRPr="002B0129" w:rsidRDefault="00EE0068" w:rsidP="002B0129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Ногай тил 6-7 кл.</w:t>
            </w:r>
          </w:p>
          <w:p w:rsidR="00EE0068" w:rsidRPr="002B0129" w:rsidRDefault="00EE0068" w:rsidP="002B0129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С.А. Джанибекова-Калмыкова, С.А. Кукаева, Ш.А. Кумратова</w:t>
            </w:r>
          </w:p>
        </w:tc>
        <w:tc>
          <w:tcPr>
            <w:tcW w:w="2126" w:type="dxa"/>
          </w:tcPr>
          <w:p w:rsidR="00EE0068" w:rsidRPr="002B0129" w:rsidRDefault="00EE0068" w:rsidP="002B0129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EE0068" w:rsidRPr="002B0129" w:rsidRDefault="00EE0068" w:rsidP="002B0129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0068" w:rsidRPr="002B0129" w:rsidTr="002B0129">
        <w:tc>
          <w:tcPr>
            <w:tcW w:w="1101" w:type="dxa"/>
          </w:tcPr>
          <w:p w:rsidR="00EE0068" w:rsidRPr="002B0129" w:rsidRDefault="00EE0068" w:rsidP="002B0129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052" w:type="dxa"/>
          </w:tcPr>
          <w:p w:rsidR="00EE0068" w:rsidRPr="002B0129" w:rsidRDefault="00EE0068" w:rsidP="002B0129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76" w:type="dxa"/>
          </w:tcPr>
          <w:p w:rsidR="00EE0068" w:rsidRPr="002B0129" w:rsidRDefault="00EE0068" w:rsidP="002B0129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Ногай тил 6-7 кл.</w:t>
            </w:r>
          </w:p>
          <w:p w:rsidR="00EE0068" w:rsidRPr="002B0129" w:rsidRDefault="00EE0068" w:rsidP="002B0129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С.А. Джанибекова-Калмыкова, С.А. Кукаева, Ш.А. Кумратова</w:t>
            </w:r>
          </w:p>
        </w:tc>
        <w:tc>
          <w:tcPr>
            <w:tcW w:w="2126" w:type="dxa"/>
          </w:tcPr>
          <w:p w:rsidR="00EE0068" w:rsidRPr="002B0129" w:rsidRDefault="00EE0068" w:rsidP="002B0129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EE0068" w:rsidRPr="002B0129" w:rsidRDefault="00EE0068" w:rsidP="002B0129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0068" w:rsidRPr="002B0129" w:rsidTr="002B0129">
        <w:tc>
          <w:tcPr>
            <w:tcW w:w="1101" w:type="dxa"/>
          </w:tcPr>
          <w:p w:rsidR="00EE0068" w:rsidRPr="002B0129" w:rsidRDefault="00EE0068" w:rsidP="002B0129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052" w:type="dxa"/>
          </w:tcPr>
          <w:p w:rsidR="00EE0068" w:rsidRPr="002B0129" w:rsidRDefault="00EE0068" w:rsidP="002B0129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76" w:type="dxa"/>
          </w:tcPr>
          <w:p w:rsidR="00EE0068" w:rsidRPr="002B0129" w:rsidRDefault="00EE0068" w:rsidP="002B0129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Ногай тил 8-9 кл.</w:t>
            </w:r>
          </w:p>
          <w:p w:rsidR="00EE0068" w:rsidRPr="002B0129" w:rsidRDefault="00EE0068" w:rsidP="002B0129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С.А. Джанибекова-Калмыкова, С.А. Кукаева, Ш.А. Кумратова</w:t>
            </w:r>
          </w:p>
        </w:tc>
        <w:tc>
          <w:tcPr>
            <w:tcW w:w="2126" w:type="dxa"/>
          </w:tcPr>
          <w:p w:rsidR="00EE0068" w:rsidRPr="002B0129" w:rsidRDefault="00EE0068" w:rsidP="002B0129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EE0068" w:rsidRPr="002B0129" w:rsidRDefault="00EE0068" w:rsidP="002B0129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0068" w:rsidRPr="002B0129" w:rsidTr="002B0129">
        <w:trPr>
          <w:trHeight w:val="340"/>
        </w:trPr>
        <w:tc>
          <w:tcPr>
            <w:tcW w:w="1101" w:type="dxa"/>
          </w:tcPr>
          <w:p w:rsidR="00EE0068" w:rsidRPr="002B0129" w:rsidRDefault="00EE0068" w:rsidP="002B0129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052" w:type="dxa"/>
          </w:tcPr>
          <w:p w:rsidR="00EE0068" w:rsidRPr="002B0129" w:rsidRDefault="00EE0068" w:rsidP="002B0129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76" w:type="dxa"/>
          </w:tcPr>
          <w:p w:rsidR="00EE0068" w:rsidRPr="002B0129" w:rsidRDefault="00EE0068" w:rsidP="002B0129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Ногай тил 8-9 кл.</w:t>
            </w:r>
          </w:p>
          <w:p w:rsidR="00EE0068" w:rsidRPr="002B0129" w:rsidRDefault="00EE0068" w:rsidP="002B0129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С.А. Джанибекова-Калмыкова, С.А. Кукаева, Ш.А. Кумратова</w:t>
            </w:r>
          </w:p>
        </w:tc>
        <w:tc>
          <w:tcPr>
            <w:tcW w:w="2126" w:type="dxa"/>
          </w:tcPr>
          <w:p w:rsidR="00EE0068" w:rsidRPr="002B0129" w:rsidRDefault="00EE0068" w:rsidP="002B0129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EE0068" w:rsidRPr="002B0129" w:rsidRDefault="00EE0068" w:rsidP="002B0129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0068" w:rsidRPr="002B0129" w:rsidTr="002B0129">
        <w:trPr>
          <w:trHeight w:val="308"/>
        </w:trPr>
        <w:tc>
          <w:tcPr>
            <w:tcW w:w="1101" w:type="dxa"/>
          </w:tcPr>
          <w:p w:rsidR="00EE0068" w:rsidRPr="002B0129" w:rsidRDefault="00EE0068" w:rsidP="002B0129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52" w:type="dxa"/>
          </w:tcPr>
          <w:p w:rsidR="00EE0068" w:rsidRPr="002B0129" w:rsidRDefault="00EE0068" w:rsidP="002B0129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76" w:type="dxa"/>
          </w:tcPr>
          <w:p w:rsidR="00EE0068" w:rsidRPr="002B0129" w:rsidRDefault="00EE0068" w:rsidP="002B0129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С.А.Аюбова,А.М.Суюнова.</w:t>
            </w:r>
          </w:p>
        </w:tc>
        <w:tc>
          <w:tcPr>
            <w:tcW w:w="2126" w:type="dxa"/>
          </w:tcPr>
          <w:p w:rsidR="00EE0068" w:rsidRPr="002B0129" w:rsidRDefault="00EE0068" w:rsidP="002B0129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EE0068" w:rsidRPr="002B0129" w:rsidRDefault="00EE0068" w:rsidP="002B0129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0068" w:rsidRPr="002B0129" w:rsidTr="002B0129">
        <w:trPr>
          <w:trHeight w:val="320"/>
        </w:trPr>
        <w:tc>
          <w:tcPr>
            <w:tcW w:w="1101" w:type="dxa"/>
          </w:tcPr>
          <w:p w:rsidR="00EE0068" w:rsidRPr="002B0129" w:rsidRDefault="00EE0068" w:rsidP="002B0129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52" w:type="dxa"/>
          </w:tcPr>
          <w:p w:rsidR="00EE0068" w:rsidRPr="002B0129" w:rsidRDefault="00EE0068" w:rsidP="002B0129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76" w:type="dxa"/>
          </w:tcPr>
          <w:p w:rsidR="00EE0068" w:rsidRPr="002B0129" w:rsidRDefault="00EE0068" w:rsidP="002B0129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Н.М.Аюбова,М.А.Булгаро-</w:t>
            </w:r>
          </w:p>
          <w:p w:rsidR="00EE0068" w:rsidRPr="002B0129" w:rsidRDefault="00EE0068" w:rsidP="002B0129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ва.</w:t>
            </w:r>
          </w:p>
        </w:tc>
        <w:tc>
          <w:tcPr>
            <w:tcW w:w="2126" w:type="dxa"/>
          </w:tcPr>
          <w:p w:rsidR="00EE0068" w:rsidRPr="002B0129" w:rsidRDefault="00EE0068" w:rsidP="002B0129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EE0068" w:rsidRPr="002B0129" w:rsidRDefault="00EE0068" w:rsidP="002B0129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E0068" w:rsidRDefault="00EE0068" w:rsidP="009D0EF0">
      <w:pPr>
        <w:pStyle w:val="NoSpacing"/>
        <w:rPr>
          <w:rFonts w:ascii="Times New Roman" w:hAnsi="Times New Roman"/>
          <w:sz w:val="28"/>
          <w:szCs w:val="28"/>
        </w:rPr>
      </w:pPr>
    </w:p>
    <w:p w:rsidR="00EE0068" w:rsidRPr="00D01C67" w:rsidRDefault="00EE0068" w:rsidP="009D0EF0">
      <w:pPr>
        <w:pStyle w:val="NoSpacing"/>
        <w:numPr>
          <w:ilvl w:val="0"/>
          <w:numId w:val="1"/>
        </w:numPr>
        <w:ind w:left="0" w:firstLine="0"/>
        <w:rPr>
          <w:rFonts w:ascii="Times New Roman" w:hAnsi="Times New Roman"/>
          <w:b/>
          <w:sz w:val="28"/>
          <w:szCs w:val="28"/>
        </w:rPr>
      </w:pPr>
      <w:r w:rsidRPr="00D01C67">
        <w:rPr>
          <w:rFonts w:ascii="Times New Roman" w:hAnsi="Times New Roman"/>
          <w:b/>
          <w:sz w:val="28"/>
          <w:szCs w:val="28"/>
        </w:rPr>
        <w:t>Оснащение кабинета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76"/>
        <w:gridCol w:w="1426"/>
        <w:gridCol w:w="4516"/>
      </w:tblGrid>
      <w:tr w:rsidR="00EE0068" w:rsidRPr="002B0129" w:rsidTr="00657881">
        <w:tc>
          <w:tcPr>
            <w:tcW w:w="3976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2B0129">
              <w:rPr>
                <w:rFonts w:ascii="Times New Roman" w:hAnsi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426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2B0129">
              <w:rPr>
                <w:rFonts w:ascii="Times New Roman" w:hAnsi="Times New Roman"/>
                <w:b/>
                <w:sz w:val="28"/>
                <w:szCs w:val="28"/>
              </w:rPr>
              <w:t>Наличие</w:t>
            </w:r>
            <w:r w:rsidRPr="002B0129">
              <w:rPr>
                <w:rStyle w:val="FootnoteReference"/>
                <w:rFonts w:ascii="Times New Roman" w:hAnsi="Times New Roman"/>
                <w:b/>
                <w:sz w:val="28"/>
                <w:szCs w:val="28"/>
              </w:rPr>
              <w:footnoteReference w:id="6"/>
            </w:r>
          </w:p>
        </w:tc>
        <w:tc>
          <w:tcPr>
            <w:tcW w:w="4516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2B0129">
              <w:rPr>
                <w:rFonts w:ascii="Times New Roman" w:hAnsi="Times New Roman"/>
                <w:b/>
                <w:sz w:val="28"/>
                <w:szCs w:val="28"/>
              </w:rPr>
              <w:t>Перечень</w:t>
            </w:r>
          </w:p>
        </w:tc>
      </w:tr>
      <w:tr w:rsidR="00EE0068" w:rsidRPr="002B0129" w:rsidTr="00657881">
        <w:tc>
          <w:tcPr>
            <w:tcW w:w="3976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426" w:type="dxa"/>
          </w:tcPr>
          <w:p w:rsidR="00EE0068" w:rsidRPr="005F160C" w:rsidRDefault="00EE0068" w:rsidP="005C5046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4516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0068" w:rsidRPr="002B0129" w:rsidTr="00657881">
        <w:tc>
          <w:tcPr>
            <w:tcW w:w="3976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426" w:type="dxa"/>
          </w:tcPr>
          <w:p w:rsidR="00EE0068" w:rsidRPr="005F160C" w:rsidRDefault="00EE0068" w:rsidP="005C5046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4516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0068" w:rsidRPr="002B0129" w:rsidTr="00657881">
        <w:tc>
          <w:tcPr>
            <w:tcW w:w="3976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426" w:type="dxa"/>
          </w:tcPr>
          <w:p w:rsidR="00EE0068" w:rsidRPr="005F160C" w:rsidRDefault="00EE0068" w:rsidP="005C5046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нет</w:t>
            </w:r>
          </w:p>
        </w:tc>
        <w:tc>
          <w:tcPr>
            <w:tcW w:w="4516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0068" w:rsidRPr="002B0129" w:rsidTr="00657881">
        <w:tc>
          <w:tcPr>
            <w:tcW w:w="3976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Модели</w:t>
            </w:r>
          </w:p>
        </w:tc>
        <w:tc>
          <w:tcPr>
            <w:tcW w:w="1426" w:type="dxa"/>
          </w:tcPr>
          <w:p w:rsidR="00EE0068" w:rsidRPr="005F160C" w:rsidRDefault="00EE0068" w:rsidP="005C5046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4516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0068" w:rsidRPr="002B0129" w:rsidTr="00657881">
        <w:tc>
          <w:tcPr>
            <w:tcW w:w="3976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426" w:type="dxa"/>
          </w:tcPr>
          <w:p w:rsidR="00EE0068" w:rsidRPr="005F160C" w:rsidRDefault="00EE0068" w:rsidP="005C5046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4516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0068" w:rsidRPr="002B0129" w:rsidTr="00657881">
        <w:tc>
          <w:tcPr>
            <w:tcW w:w="3976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Игры</w:t>
            </w:r>
          </w:p>
        </w:tc>
        <w:tc>
          <w:tcPr>
            <w:tcW w:w="1426" w:type="dxa"/>
          </w:tcPr>
          <w:p w:rsidR="00EE0068" w:rsidRPr="005F160C" w:rsidRDefault="00EE0068" w:rsidP="005C5046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4516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0068" w:rsidRPr="002B0129" w:rsidTr="00657881">
        <w:tc>
          <w:tcPr>
            <w:tcW w:w="3976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426" w:type="dxa"/>
          </w:tcPr>
          <w:p w:rsidR="00EE0068" w:rsidRPr="005F160C" w:rsidRDefault="00EE0068" w:rsidP="005C5046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4516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0068" w:rsidRPr="002B0129" w:rsidTr="00657881">
        <w:tc>
          <w:tcPr>
            <w:tcW w:w="3976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426" w:type="dxa"/>
          </w:tcPr>
          <w:p w:rsidR="00EE0068" w:rsidRPr="005F160C" w:rsidRDefault="00EE0068" w:rsidP="005C5046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4516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0068" w:rsidRPr="002B0129" w:rsidTr="00657881">
        <w:tc>
          <w:tcPr>
            <w:tcW w:w="3976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426" w:type="dxa"/>
          </w:tcPr>
          <w:p w:rsidR="00EE0068" w:rsidRPr="005F160C" w:rsidRDefault="00EE0068" w:rsidP="005C5046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4516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E0068" w:rsidRDefault="00EE0068" w:rsidP="009D0EF0">
      <w:pPr>
        <w:pStyle w:val="ListParagraph"/>
        <w:ind w:left="0"/>
        <w:rPr>
          <w:rFonts w:ascii="Times New Roman" w:hAnsi="Times New Roman"/>
          <w:sz w:val="28"/>
          <w:szCs w:val="28"/>
        </w:rPr>
      </w:pPr>
    </w:p>
    <w:p w:rsidR="00EE0068" w:rsidRDefault="00EE0068" w:rsidP="009D0EF0">
      <w:pPr>
        <w:pStyle w:val="NoSpacing"/>
        <w:numPr>
          <w:ilvl w:val="0"/>
          <w:numId w:val="1"/>
        </w:numPr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Достаточность учебной и учебно-методической литературы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04"/>
        <w:gridCol w:w="3304"/>
        <w:gridCol w:w="3304"/>
      </w:tblGrid>
      <w:tr w:rsidR="00EE0068" w:rsidRPr="002B0129" w:rsidTr="002B0129">
        <w:tc>
          <w:tcPr>
            <w:tcW w:w="3304" w:type="dxa"/>
          </w:tcPr>
          <w:p w:rsidR="00EE0068" w:rsidRPr="002B0129" w:rsidRDefault="00EE0068" w:rsidP="008B71B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B0129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  <w:r w:rsidRPr="002B0129">
              <w:rPr>
                <w:rStyle w:val="FootnoteReference"/>
                <w:rFonts w:ascii="Times New Roman" w:hAnsi="Times New Roman"/>
                <w:b/>
                <w:sz w:val="28"/>
                <w:szCs w:val="28"/>
              </w:rPr>
              <w:footnoteReference w:id="7"/>
            </w:r>
          </w:p>
        </w:tc>
        <w:tc>
          <w:tcPr>
            <w:tcW w:w="3304" w:type="dxa"/>
          </w:tcPr>
          <w:p w:rsidR="00EE0068" w:rsidRPr="002B0129" w:rsidRDefault="00EE0068" w:rsidP="008B71B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B0129">
              <w:rPr>
                <w:rFonts w:ascii="Times New Roman" w:hAnsi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3304" w:type="dxa"/>
          </w:tcPr>
          <w:p w:rsidR="00EE0068" w:rsidRPr="002B0129" w:rsidRDefault="00EE0068" w:rsidP="008B71B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B0129">
              <w:rPr>
                <w:rFonts w:ascii="Times New Roman" w:hAnsi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EE0068" w:rsidRPr="002B0129" w:rsidTr="002B0129">
        <w:trPr>
          <w:trHeight w:val="275"/>
        </w:trPr>
        <w:tc>
          <w:tcPr>
            <w:tcW w:w="3304" w:type="dxa"/>
          </w:tcPr>
          <w:p w:rsidR="00EE0068" w:rsidRPr="002B0129" w:rsidRDefault="00EE0068" w:rsidP="00686DB0">
            <w:pPr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304" w:type="dxa"/>
          </w:tcPr>
          <w:p w:rsidR="00EE0068" w:rsidRPr="002B0129" w:rsidRDefault="00EE0068" w:rsidP="00686DB0">
            <w:pPr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304" w:type="dxa"/>
          </w:tcPr>
          <w:p w:rsidR="00EE0068" w:rsidRPr="002B0129" w:rsidRDefault="00EE0068" w:rsidP="00686DB0">
            <w:pPr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E0068" w:rsidRPr="002B0129" w:rsidTr="002B0129">
        <w:trPr>
          <w:trHeight w:val="216"/>
        </w:trPr>
        <w:tc>
          <w:tcPr>
            <w:tcW w:w="3304" w:type="dxa"/>
          </w:tcPr>
          <w:p w:rsidR="00EE0068" w:rsidRPr="002B0129" w:rsidRDefault="00EE0068" w:rsidP="00686DB0">
            <w:pPr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304" w:type="dxa"/>
          </w:tcPr>
          <w:p w:rsidR="00EE0068" w:rsidRPr="002B0129" w:rsidRDefault="00EE0068" w:rsidP="00686DB0">
            <w:pPr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304" w:type="dxa"/>
          </w:tcPr>
          <w:p w:rsidR="00EE0068" w:rsidRPr="002B0129" w:rsidRDefault="00EE0068" w:rsidP="00686DB0">
            <w:pPr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E0068" w:rsidRPr="002B0129" w:rsidTr="002B0129">
        <w:trPr>
          <w:trHeight w:val="307"/>
        </w:trPr>
        <w:tc>
          <w:tcPr>
            <w:tcW w:w="3304" w:type="dxa"/>
          </w:tcPr>
          <w:p w:rsidR="00EE0068" w:rsidRPr="002B0129" w:rsidRDefault="00EE0068" w:rsidP="00A430BC">
            <w:pPr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</w:tcPr>
          <w:p w:rsidR="00EE0068" w:rsidRPr="002B0129" w:rsidRDefault="00EE0068" w:rsidP="00A430BC">
            <w:pPr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304" w:type="dxa"/>
          </w:tcPr>
          <w:p w:rsidR="00EE0068" w:rsidRPr="002B0129" w:rsidRDefault="00EE0068" w:rsidP="00A430BC">
            <w:pPr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EE0068" w:rsidRPr="002B0129" w:rsidTr="002B0129">
        <w:trPr>
          <w:trHeight w:val="340"/>
        </w:trPr>
        <w:tc>
          <w:tcPr>
            <w:tcW w:w="3304" w:type="dxa"/>
          </w:tcPr>
          <w:p w:rsidR="00EE0068" w:rsidRPr="002B0129" w:rsidRDefault="00EE0068" w:rsidP="002A64FE">
            <w:pPr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</w:tcPr>
          <w:p w:rsidR="00EE0068" w:rsidRPr="002B0129" w:rsidRDefault="00EE0068" w:rsidP="002A64FE">
            <w:pPr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304" w:type="dxa"/>
          </w:tcPr>
          <w:p w:rsidR="00EE0068" w:rsidRPr="002B0129" w:rsidRDefault="00EE0068" w:rsidP="002A64FE">
            <w:pPr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EE0068" w:rsidRPr="002B0129" w:rsidTr="002B0129">
        <w:trPr>
          <w:trHeight w:val="364"/>
        </w:trPr>
        <w:tc>
          <w:tcPr>
            <w:tcW w:w="3304" w:type="dxa"/>
          </w:tcPr>
          <w:p w:rsidR="00EE0068" w:rsidRPr="002B0129" w:rsidRDefault="00EE0068" w:rsidP="002A64FE">
            <w:pPr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304" w:type="dxa"/>
          </w:tcPr>
          <w:p w:rsidR="00EE0068" w:rsidRPr="002B0129" w:rsidRDefault="00EE0068" w:rsidP="002A64FE">
            <w:pPr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</w:tcPr>
          <w:p w:rsidR="00EE0068" w:rsidRPr="002B0129" w:rsidRDefault="00EE0068" w:rsidP="002A64FE">
            <w:pPr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EE0068" w:rsidRPr="002B0129" w:rsidTr="002B0129">
        <w:trPr>
          <w:trHeight w:val="496"/>
        </w:trPr>
        <w:tc>
          <w:tcPr>
            <w:tcW w:w="3304" w:type="dxa"/>
          </w:tcPr>
          <w:p w:rsidR="00EE0068" w:rsidRPr="002B0129" w:rsidRDefault="00EE0068" w:rsidP="00A91569">
            <w:pPr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304" w:type="dxa"/>
          </w:tcPr>
          <w:p w:rsidR="00EE0068" w:rsidRPr="002B0129" w:rsidRDefault="00EE0068" w:rsidP="00A91569">
            <w:pPr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</w:tcPr>
          <w:p w:rsidR="00EE0068" w:rsidRPr="002B0129" w:rsidRDefault="00EE0068" w:rsidP="00A91569">
            <w:pPr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EE0068" w:rsidRPr="002B0129" w:rsidTr="002B0129">
        <w:trPr>
          <w:trHeight w:val="646"/>
        </w:trPr>
        <w:tc>
          <w:tcPr>
            <w:tcW w:w="3304" w:type="dxa"/>
          </w:tcPr>
          <w:p w:rsidR="00EE0068" w:rsidRPr="002B0129" w:rsidRDefault="00EE0068" w:rsidP="00A91569">
            <w:pPr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304" w:type="dxa"/>
          </w:tcPr>
          <w:p w:rsidR="00EE0068" w:rsidRPr="002B0129" w:rsidRDefault="00EE0068" w:rsidP="00A91569">
            <w:pPr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304" w:type="dxa"/>
          </w:tcPr>
          <w:p w:rsidR="00EE0068" w:rsidRPr="002B0129" w:rsidRDefault="00EE0068" w:rsidP="00A91569">
            <w:pPr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</w:tbl>
    <w:p w:rsidR="00EE0068" w:rsidRDefault="00EE0068" w:rsidP="009D0EF0">
      <w:pPr>
        <w:pStyle w:val="NoSpacing"/>
        <w:numPr>
          <w:ilvl w:val="0"/>
          <w:numId w:val="1"/>
        </w:numPr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Использование ЭОР в работе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56"/>
        <w:gridCol w:w="4956"/>
      </w:tblGrid>
      <w:tr w:rsidR="00EE0068" w:rsidRPr="002B0129" w:rsidTr="002B0129">
        <w:tc>
          <w:tcPr>
            <w:tcW w:w="4956" w:type="dxa"/>
          </w:tcPr>
          <w:p w:rsidR="00EE0068" w:rsidRPr="002B0129" w:rsidRDefault="00EE0068" w:rsidP="008B71BB">
            <w:pPr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EE0068" w:rsidRPr="002B0129" w:rsidRDefault="00EE0068" w:rsidP="008B71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0068" w:rsidRPr="002B0129" w:rsidTr="002B0129">
        <w:tc>
          <w:tcPr>
            <w:tcW w:w="4956" w:type="dxa"/>
          </w:tcPr>
          <w:p w:rsidR="00EE0068" w:rsidRPr="002B0129" w:rsidRDefault="00EE0068" w:rsidP="008B71BB">
            <w:pPr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EE0068" w:rsidRPr="002B0129" w:rsidRDefault="00EE0068" w:rsidP="008B71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</w:tbl>
    <w:p w:rsidR="00EE0068" w:rsidRDefault="00EE0068" w:rsidP="009D0EF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используемых ЭОР: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8"/>
        <w:gridCol w:w="5528"/>
        <w:gridCol w:w="3304"/>
      </w:tblGrid>
      <w:tr w:rsidR="00EE0068" w:rsidRPr="002B0129" w:rsidTr="002B0129">
        <w:tc>
          <w:tcPr>
            <w:tcW w:w="988" w:type="dxa"/>
          </w:tcPr>
          <w:p w:rsidR="00EE0068" w:rsidRPr="002B0129" w:rsidRDefault="00EE0068" w:rsidP="008B71B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B0129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28" w:type="dxa"/>
          </w:tcPr>
          <w:p w:rsidR="00EE0068" w:rsidRPr="002B0129" w:rsidRDefault="00EE0068" w:rsidP="008B71B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B0129">
              <w:rPr>
                <w:rFonts w:ascii="Times New Roman" w:hAnsi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</w:tcPr>
          <w:p w:rsidR="00EE0068" w:rsidRPr="002B0129" w:rsidRDefault="00EE0068" w:rsidP="008B71B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B0129">
              <w:rPr>
                <w:rFonts w:ascii="Times New Roman" w:hAnsi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EE0068" w:rsidRPr="002B0129" w:rsidTr="002B0129">
        <w:tc>
          <w:tcPr>
            <w:tcW w:w="988" w:type="dxa"/>
          </w:tcPr>
          <w:p w:rsidR="00EE0068" w:rsidRPr="002B0129" w:rsidRDefault="00EE0068" w:rsidP="008B71BB">
            <w:pPr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EE0068" w:rsidRPr="002B0129" w:rsidRDefault="00EE0068" w:rsidP="008B71BB">
            <w:pPr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304" w:type="dxa"/>
          </w:tcPr>
          <w:p w:rsidR="00EE0068" w:rsidRPr="002B0129" w:rsidRDefault="00EE0068" w:rsidP="008B71BB">
            <w:pPr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E0068" w:rsidRPr="002B0129" w:rsidTr="002B0129">
        <w:tc>
          <w:tcPr>
            <w:tcW w:w="988" w:type="dxa"/>
          </w:tcPr>
          <w:p w:rsidR="00EE0068" w:rsidRPr="002B0129" w:rsidRDefault="00EE0068" w:rsidP="008B71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EE0068" w:rsidRPr="002B0129" w:rsidRDefault="00EE0068" w:rsidP="008B71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EE0068" w:rsidRPr="002B0129" w:rsidRDefault="00EE0068" w:rsidP="008B71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0068" w:rsidRPr="002B0129" w:rsidTr="002B0129">
        <w:tc>
          <w:tcPr>
            <w:tcW w:w="988" w:type="dxa"/>
          </w:tcPr>
          <w:p w:rsidR="00EE0068" w:rsidRPr="002B0129" w:rsidRDefault="00EE0068" w:rsidP="008B71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EE0068" w:rsidRPr="002B0129" w:rsidRDefault="00EE0068" w:rsidP="008B71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EE0068" w:rsidRPr="002B0129" w:rsidRDefault="00EE0068" w:rsidP="008B71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0068" w:rsidRPr="002B0129" w:rsidTr="002B0129">
        <w:tc>
          <w:tcPr>
            <w:tcW w:w="988" w:type="dxa"/>
          </w:tcPr>
          <w:p w:rsidR="00EE0068" w:rsidRPr="002B0129" w:rsidRDefault="00EE0068" w:rsidP="008B71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EE0068" w:rsidRPr="002B0129" w:rsidRDefault="00EE0068" w:rsidP="008B71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EE0068" w:rsidRPr="002B0129" w:rsidRDefault="00EE0068" w:rsidP="008B71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0068" w:rsidRPr="002B0129" w:rsidTr="002B0129">
        <w:tc>
          <w:tcPr>
            <w:tcW w:w="988" w:type="dxa"/>
          </w:tcPr>
          <w:p w:rsidR="00EE0068" w:rsidRPr="002B0129" w:rsidRDefault="00EE0068" w:rsidP="008B71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EE0068" w:rsidRPr="002B0129" w:rsidRDefault="00EE0068" w:rsidP="008B71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EE0068" w:rsidRPr="002B0129" w:rsidRDefault="00EE0068" w:rsidP="008B71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E0068" w:rsidRDefault="00EE0068" w:rsidP="009D0EF0">
      <w:pPr>
        <w:rPr>
          <w:rFonts w:ascii="Times New Roman" w:hAnsi="Times New Roman"/>
          <w:sz w:val="28"/>
          <w:szCs w:val="28"/>
        </w:rPr>
      </w:pPr>
    </w:p>
    <w:p w:rsidR="00EE0068" w:rsidRPr="00D01C67" w:rsidRDefault="00EE0068" w:rsidP="009D0EF0">
      <w:pPr>
        <w:pStyle w:val="NoSpacing"/>
        <w:numPr>
          <w:ilvl w:val="0"/>
          <w:numId w:val="1"/>
        </w:numPr>
        <w:ind w:left="0" w:firstLine="0"/>
        <w:rPr>
          <w:rFonts w:ascii="Times New Roman" w:hAnsi="Times New Roman"/>
          <w:b/>
          <w:sz w:val="28"/>
          <w:szCs w:val="28"/>
        </w:rPr>
      </w:pPr>
      <w:r w:rsidRPr="00D01C67">
        <w:rPr>
          <w:rFonts w:ascii="Times New Roman" w:hAnsi="Times New Roman"/>
          <w:b/>
          <w:sz w:val="28"/>
          <w:szCs w:val="28"/>
        </w:rPr>
        <w:t>Квалификация педагога</w:t>
      </w:r>
    </w:p>
    <w:p w:rsidR="00EE0068" w:rsidRDefault="00EE0068" w:rsidP="009D0EF0">
      <w:pPr>
        <w:pStyle w:val="ListParagraph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ФИО: Акбердиева  Рамзия  Ахматовна.</w:t>
      </w:r>
    </w:p>
    <w:p w:rsidR="00EE0068" w:rsidRDefault="00EE0068" w:rsidP="009D0EF0">
      <w:pPr>
        <w:pStyle w:val="ListParagraph"/>
        <w:ind w:left="0"/>
        <w:rPr>
          <w:rFonts w:ascii="Times New Roman" w:hAnsi="Times New Roman"/>
          <w:sz w:val="28"/>
          <w:szCs w:val="28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8"/>
        <w:gridCol w:w="5670"/>
        <w:gridCol w:w="3304"/>
      </w:tblGrid>
      <w:tr w:rsidR="00EE0068" w:rsidRPr="002B0129" w:rsidTr="002B0129">
        <w:tc>
          <w:tcPr>
            <w:tcW w:w="988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2B0129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2B0129">
              <w:rPr>
                <w:rFonts w:ascii="Times New Roman" w:hAnsi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2B0129">
              <w:rPr>
                <w:rFonts w:ascii="Times New Roman" w:hAnsi="Times New Roman"/>
                <w:b/>
                <w:sz w:val="28"/>
                <w:szCs w:val="28"/>
              </w:rPr>
              <w:t>Значение</w:t>
            </w:r>
          </w:p>
        </w:tc>
      </w:tr>
      <w:tr w:rsidR="00EE0068" w:rsidRPr="002B0129" w:rsidTr="002B0129">
        <w:tc>
          <w:tcPr>
            <w:tcW w:w="988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КЧГПИ</w:t>
            </w:r>
          </w:p>
        </w:tc>
      </w:tr>
      <w:tr w:rsidR="00EE0068" w:rsidRPr="002B0129" w:rsidTr="002B0129">
        <w:tc>
          <w:tcPr>
            <w:tcW w:w="988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Учитель родного языка и литературы, русского языка и литературы</w:t>
            </w:r>
          </w:p>
        </w:tc>
      </w:tr>
      <w:tr w:rsidR="00EE0068" w:rsidRPr="002B0129" w:rsidTr="002B0129">
        <w:tc>
          <w:tcPr>
            <w:tcW w:w="988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E0068" w:rsidRPr="002B0129" w:rsidTr="002B0129">
        <w:tc>
          <w:tcPr>
            <w:tcW w:w="988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0068" w:rsidRPr="002B0129" w:rsidTr="002B0129">
        <w:tc>
          <w:tcPr>
            <w:tcW w:w="988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</w:tr>
      <w:tr w:rsidR="00EE0068" w:rsidRPr="002B0129" w:rsidTr="002B0129">
        <w:tc>
          <w:tcPr>
            <w:tcW w:w="988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EE0068" w:rsidRPr="002B0129" w:rsidTr="002B0129">
        <w:tc>
          <w:tcPr>
            <w:tcW w:w="988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0068" w:rsidRPr="002B0129" w:rsidTr="002B0129">
        <w:tc>
          <w:tcPr>
            <w:tcW w:w="988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EE0068" w:rsidRPr="002B0129" w:rsidTr="002B0129">
        <w:tc>
          <w:tcPr>
            <w:tcW w:w="988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0068" w:rsidRPr="002B0129" w:rsidTr="002B0129">
        <w:tc>
          <w:tcPr>
            <w:tcW w:w="988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0068" w:rsidRPr="002B0129" w:rsidTr="002B0129">
        <w:tc>
          <w:tcPr>
            <w:tcW w:w="988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0068" w:rsidRPr="002B0129" w:rsidTr="002B0129">
        <w:tc>
          <w:tcPr>
            <w:tcW w:w="988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0068" w:rsidRPr="002B0129" w:rsidTr="002B0129">
        <w:tc>
          <w:tcPr>
            <w:tcW w:w="988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0068" w:rsidRPr="002B0129" w:rsidTr="002B0129">
        <w:tc>
          <w:tcPr>
            <w:tcW w:w="988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0068" w:rsidRPr="002B0129" w:rsidTr="002B0129">
        <w:tc>
          <w:tcPr>
            <w:tcW w:w="988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0068" w:rsidRPr="002B0129" w:rsidTr="002B0129">
        <w:tc>
          <w:tcPr>
            <w:tcW w:w="988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EE0068" w:rsidRPr="002B0129" w:rsidTr="002B0129">
        <w:tc>
          <w:tcPr>
            <w:tcW w:w="988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2B0129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EE0068" w:rsidRPr="002B0129" w:rsidTr="002B0129">
        <w:tc>
          <w:tcPr>
            <w:tcW w:w="988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EE0068" w:rsidRPr="002B0129" w:rsidTr="002B0129">
        <w:tc>
          <w:tcPr>
            <w:tcW w:w="988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0068" w:rsidRPr="002B0129" w:rsidTr="002B0129">
        <w:tc>
          <w:tcPr>
            <w:tcW w:w="988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0068" w:rsidRPr="002B0129" w:rsidTr="002B0129">
        <w:tc>
          <w:tcPr>
            <w:tcW w:w="988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0068" w:rsidRPr="002B0129" w:rsidTr="002B0129">
        <w:tc>
          <w:tcPr>
            <w:tcW w:w="988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0068" w:rsidRPr="002B0129" w:rsidTr="002B0129">
        <w:tc>
          <w:tcPr>
            <w:tcW w:w="988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ДИРО, Махачкала.</w:t>
            </w:r>
          </w:p>
        </w:tc>
      </w:tr>
      <w:tr w:rsidR="00EE0068" w:rsidRPr="002B0129" w:rsidTr="002B0129">
        <w:tc>
          <w:tcPr>
            <w:tcW w:w="988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 w:rsidRPr="002B0129">
              <w:rPr>
                <w:rStyle w:val="FootnoteReference"/>
                <w:rFonts w:ascii="Times New Roman" w:hAnsi="Times New Roman"/>
                <w:sz w:val="28"/>
                <w:szCs w:val="28"/>
              </w:rPr>
              <w:footnoteReference w:id="8"/>
            </w:r>
          </w:p>
        </w:tc>
      </w:tr>
      <w:tr w:rsidR="00EE0068" w:rsidRPr="002B0129" w:rsidTr="002B0129">
        <w:tc>
          <w:tcPr>
            <w:tcW w:w="988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0068" w:rsidRPr="002B0129" w:rsidTr="002B0129">
        <w:tc>
          <w:tcPr>
            <w:tcW w:w="988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0068" w:rsidRPr="002B0129" w:rsidTr="002B0129">
        <w:tc>
          <w:tcPr>
            <w:tcW w:w="988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0068" w:rsidRPr="002B0129" w:rsidTr="002B0129">
        <w:tc>
          <w:tcPr>
            <w:tcW w:w="988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0068" w:rsidRPr="002B0129" w:rsidTr="002B0129">
        <w:tc>
          <w:tcPr>
            <w:tcW w:w="988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E0068" w:rsidRDefault="00EE0068" w:rsidP="009D0EF0">
      <w:pPr>
        <w:pStyle w:val="ListParagraph"/>
        <w:ind w:left="0"/>
        <w:rPr>
          <w:rFonts w:ascii="Times New Roman" w:hAnsi="Times New Roman"/>
          <w:sz w:val="28"/>
          <w:szCs w:val="28"/>
        </w:rPr>
      </w:pPr>
    </w:p>
    <w:p w:rsidR="00EE0068" w:rsidRPr="00D01C67" w:rsidRDefault="00EE0068" w:rsidP="00D651A7">
      <w:pPr>
        <w:pStyle w:val="NoSpacing"/>
        <w:numPr>
          <w:ilvl w:val="0"/>
          <w:numId w:val="1"/>
        </w:numPr>
        <w:ind w:left="0" w:firstLine="0"/>
        <w:rPr>
          <w:rFonts w:ascii="Times New Roman" w:hAnsi="Times New Roman"/>
          <w:b/>
          <w:sz w:val="28"/>
          <w:szCs w:val="28"/>
        </w:rPr>
      </w:pPr>
      <w:r w:rsidRPr="00D01C67">
        <w:rPr>
          <w:rFonts w:ascii="Times New Roman" w:hAnsi="Times New Roman"/>
          <w:b/>
          <w:sz w:val="28"/>
          <w:szCs w:val="28"/>
        </w:rPr>
        <w:t>Квалификация педагога</w:t>
      </w:r>
    </w:p>
    <w:p w:rsidR="00EE0068" w:rsidRDefault="00EE0068" w:rsidP="00D651A7">
      <w:pPr>
        <w:pStyle w:val="ListParagraph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ФИО: ___Акбердиева Рамзия Ахматона</w:t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8"/>
        <w:gridCol w:w="5670"/>
        <w:gridCol w:w="3304"/>
      </w:tblGrid>
      <w:tr w:rsidR="00EE0068" w:rsidRPr="002B0129" w:rsidTr="002B0129">
        <w:tc>
          <w:tcPr>
            <w:tcW w:w="988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2B0129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2B0129">
              <w:rPr>
                <w:rFonts w:ascii="Times New Roman" w:hAnsi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2B0129">
              <w:rPr>
                <w:rFonts w:ascii="Times New Roman" w:hAnsi="Times New Roman"/>
                <w:b/>
                <w:sz w:val="28"/>
                <w:szCs w:val="28"/>
              </w:rPr>
              <w:t>Значение</w:t>
            </w:r>
          </w:p>
        </w:tc>
      </w:tr>
      <w:tr w:rsidR="00EE0068" w:rsidRPr="002B0129" w:rsidTr="002B0129">
        <w:tc>
          <w:tcPr>
            <w:tcW w:w="988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 xml:space="preserve">КЧГПИ,филологический </w:t>
            </w:r>
          </w:p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Факультет.</w:t>
            </w:r>
          </w:p>
        </w:tc>
      </w:tr>
      <w:tr w:rsidR="00EE0068" w:rsidRPr="002B0129" w:rsidTr="002B0129">
        <w:tc>
          <w:tcPr>
            <w:tcW w:w="988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Учитель родного языка и литературы, русского языка и литературы</w:t>
            </w:r>
          </w:p>
        </w:tc>
      </w:tr>
      <w:tr w:rsidR="00EE0068" w:rsidRPr="002B0129" w:rsidTr="002B0129">
        <w:tc>
          <w:tcPr>
            <w:tcW w:w="988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E0068" w:rsidRPr="002B0129" w:rsidTr="002B0129">
        <w:tc>
          <w:tcPr>
            <w:tcW w:w="988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0068" w:rsidRPr="002B0129" w:rsidTr="002B0129">
        <w:tc>
          <w:tcPr>
            <w:tcW w:w="988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</w:tr>
      <w:tr w:rsidR="00EE0068" w:rsidRPr="002B0129" w:rsidTr="002B0129">
        <w:tc>
          <w:tcPr>
            <w:tcW w:w="988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EE0068" w:rsidRPr="002B0129" w:rsidTr="002B0129">
        <w:tc>
          <w:tcPr>
            <w:tcW w:w="988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0068" w:rsidRPr="002B0129" w:rsidTr="002B0129">
        <w:tc>
          <w:tcPr>
            <w:tcW w:w="988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0068" w:rsidRPr="002B0129" w:rsidTr="002B0129">
        <w:tc>
          <w:tcPr>
            <w:tcW w:w="988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0068" w:rsidRPr="002B0129" w:rsidTr="002B0129">
        <w:tc>
          <w:tcPr>
            <w:tcW w:w="988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0068" w:rsidRPr="002B0129" w:rsidTr="002B0129">
        <w:tc>
          <w:tcPr>
            <w:tcW w:w="988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0068" w:rsidRPr="002B0129" w:rsidTr="002B0129">
        <w:tc>
          <w:tcPr>
            <w:tcW w:w="988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0068" w:rsidRPr="002B0129" w:rsidTr="002B0129">
        <w:tc>
          <w:tcPr>
            <w:tcW w:w="988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0068" w:rsidRPr="002B0129" w:rsidTr="002B0129">
        <w:tc>
          <w:tcPr>
            <w:tcW w:w="988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0068" w:rsidRPr="002B0129" w:rsidTr="002B0129">
        <w:tc>
          <w:tcPr>
            <w:tcW w:w="988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0068" w:rsidRPr="002B0129" w:rsidTr="002B0129">
        <w:tc>
          <w:tcPr>
            <w:tcW w:w="988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EE0068" w:rsidRPr="002B0129" w:rsidTr="002B0129">
        <w:tc>
          <w:tcPr>
            <w:tcW w:w="988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EE0068" w:rsidRPr="002B0129" w:rsidTr="002B0129">
        <w:tc>
          <w:tcPr>
            <w:tcW w:w="988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EE0068" w:rsidRPr="002B0129" w:rsidTr="002B0129">
        <w:tc>
          <w:tcPr>
            <w:tcW w:w="988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0068" w:rsidRPr="002B0129" w:rsidTr="002B0129">
        <w:tc>
          <w:tcPr>
            <w:tcW w:w="988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0068" w:rsidRPr="002B0129" w:rsidTr="002B0129">
        <w:tc>
          <w:tcPr>
            <w:tcW w:w="988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0068" w:rsidRPr="002B0129" w:rsidTr="002B0129">
        <w:tc>
          <w:tcPr>
            <w:tcW w:w="988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0068" w:rsidRPr="002B0129" w:rsidTr="002B0129">
        <w:tc>
          <w:tcPr>
            <w:tcW w:w="988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Махачкала, ДИРО</w:t>
            </w:r>
          </w:p>
        </w:tc>
      </w:tr>
      <w:tr w:rsidR="00EE0068" w:rsidRPr="002B0129" w:rsidTr="002B0129">
        <w:tc>
          <w:tcPr>
            <w:tcW w:w="988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 w:rsidRPr="002B0129">
              <w:rPr>
                <w:rStyle w:val="FootnoteReference"/>
                <w:rFonts w:ascii="Times New Roman" w:hAnsi="Times New Roman"/>
                <w:sz w:val="28"/>
                <w:szCs w:val="28"/>
              </w:rPr>
              <w:footnoteReference w:id="9"/>
            </w:r>
          </w:p>
        </w:tc>
      </w:tr>
      <w:tr w:rsidR="00EE0068" w:rsidRPr="002B0129" w:rsidTr="002B0129">
        <w:tc>
          <w:tcPr>
            <w:tcW w:w="988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0068" w:rsidRPr="002B0129" w:rsidTr="002B0129">
        <w:tc>
          <w:tcPr>
            <w:tcW w:w="988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0068" w:rsidRPr="002B0129" w:rsidTr="002B0129">
        <w:tc>
          <w:tcPr>
            <w:tcW w:w="988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0068" w:rsidRPr="002B0129" w:rsidTr="002B0129">
        <w:tc>
          <w:tcPr>
            <w:tcW w:w="988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0068" w:rsidRPr="002B0129" w:rsidTr="002B0129">
        <w:tc>
          <w:tcPr>
            <w:tcW w:w="988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EE0068" w:rsidRPr="002B0129" w:rsidRDefault="00EE0068" w:rsidP="002B0129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E0068" w:rsidRDefault="00EE0068" w:rsidP="009D0EF0">
      <w:pPr>
        <w:pStyle w:val="ListParagraph"/>
        <w:ind w:left="0"/>
        <w:rPr>
          <w:rFonts w:ascii="Times New Roman" w:hAnsi="Times New Roman"/>
          <w:sz w:val="28"/>
          <w:szCs w:val="28"/>
        </w:rPr>
      </w:pPr>
    </w:p>
    <w:p w:rsidR="00EE0068" w:rsidRPr="00210C52" w:rsidRDefault="00EE0068" w:rsidP="009D0EF0">
      <w:pPr>
        <w:pStyle w:val="NoSpacing"/>
        <w:numPr>
          <w:ilvl w:val="0"/>
          <w:numId w:val="1"/>
        </w:numPr>
        <w:ind w:left="0" w:firstLine="0"/>
        <w:rPr>
          <w:rFonts w:ascii="Times New Roman" w:hAnsi="Times New Roman"/>
          <w:b/>
          <w:sz w:val="28"/>
          <w:szCs w:val="28"/>
        </w:rPr>
      </w:pPr>
      <w:r w:rsidRPr="00210C52">
        <w:rPr>
          <w:rFonts w:ascii="Times New Roman" w:hAnsi="Times New Roman"/>
          <w:b/>
          <w:sz w:val="28"/>
          <w:szCs w:val="28"/>
        </w:rPr>
        <w:t>Оценка качества знаний обучающихся</w:t>
      </w:r>
      <w:r>
        <w:rPr>
          <w:rFonts w:ascii="Times New Roman" w:hAnsi="Times New Roman"/>
          <w:b/>
          <w:sz w:val="28"/>
          <w:szCs w:val="28"/>
        </w:rPr>
        <w:t xml:space="preserve"> 2015-2016 годов</w:t>
      </w:r>
    </w:p>
    <w:p w:rsidR="00EE0068" w:rsidRDefault="00EE0068" w:rsidP="009D0EF0">
      <w:pPr>
        <w:pStyle w:val="NoSpacing"/>
        <w:rPr>
          <w:rFonts w:ascii="Times New Roman" w:hAnsi="Times New Roman"/>
          <w:sz w:val="28"/>
          <w:szCs w:val="28"/>
        </w:rPr>
      </w:pPr>
    </w:p>
    <w:p w:rsidR="00EE0068" w:rsidRDefault="00EE0068" w:rsidP="009D0EF0">
      <w:pPr>
        <w:pStyle w:val="NoSpacing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данные об итогах промежуточной аттестации</w:t>
      </w: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76"/>
        <w:gridCol w:w="1639"/>
        <w:gridCol w:w="1560"/>
        <w:gridCol w:w="1417"/>
        <w:gridCol w:w="992"/>
        <w:gridCol w:w="2694"/>
      </w:tblGrid>
      <w:tr w:rsidR="00EE0068" w:rsidRPr="002B0129" w:rsidTr="002B0129">
        <w:tc>
          <w:tcPr>
            <w:tcW w:w="1876" w:type="dxa"/>
            <w:vMerge w:val="restart"/>
          </w:tcPr>
          <w:p w:rsidR="00EE0068" w:rsidRPr="002B0129" w:rsidRDefault="00EE0068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Класс</w:t>
            </w:r>
            <w:r w:rsidRPr="002B0129">
              <w:rPr>
                <w:rStyle w:val="FootnoteReference"/>
                <w:rFonts w:ascii="Times New Roman" w:hAnsi="Times New Roman"/>
                <w:b/>
                <w:sz w:val="28"/>
                <w:szCs w:val="28"/>
              </w:rPr>
              <w:footnoteReference w:id="10"/>
            </w:r>
          </w:p>
        </w:tc>
        <w:tc>
          <w:tcPr>
            <w:tcW w:w="5608" w:type="dxa"/>
            <w:gridSpan w:val="4"/>
          </w:tcPr>
          <w:p w:rsidR="00EE0068" w:rsidRPr="002B0129" w:rsidRDefault="00EE0068" w:rsidP="002B0129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Итоги аттестации</w:t>
            </w:r>
            <w:r w:rsidRPr="002B0129">
              <w:rPr>
                <w:rStyle w:val="FootnoteReference"/>
                <w:rFonts w:ascii="Times New Roman" w:hAnsi="Times New Roman"/>
                <w:sz w:val="28"/>
                <w:szCs w:val="28"/>
              </w:rPr>
              <w:footnoteReference w:id="11"/>
            </w:r>
          </w:p>
        </w:tc>
        <w:tc>
          <w:tcPr>
            <w:tcW w:w="2694" w:type="dxa"/>
          </w:tcPr>
          <w:p w:rsidR="00EE0068" w:rsidRPr="002B0129" w:rsidRDefault="00EE0068" w:rsidP="002B0129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Учитель-предметник</w:t>
            </w:r>
          </w:p>
        </w:tc>
      </w:tr>
      <w:tr w:rsidR="00EE0068" w:rsidRPr="002B0129" w:rsidTr="002B0129">
        <w:tc>
          <w:tcPr>
            <w:tcW w:w="1876" w:type="dxa"/>
            <w:vMerge/>
          </w:tcPr>
          <w:p w:rsidR="00EE0068" w:rsidRPr="002B0129" w:rsidRDefault="00EE0068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9" w:type="dxa"/>
          </w:tcPr>
          <w:p w:rsidR="00EE0068" w:rsidRPr="002B0129" w:rsidRDefault="00EE0068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Неуд</w:t>
            </w:r>
          </w:p>
        </w:tc>
        <w:tc>
          <w:tcPr>
            <w:tcW w:w="1560" w:type="dxa"/>
          </w:tcPr>
          <w:p w:rsidR="00EE0068" w:rsidRPr="002B0129" w:rsidRDefault="00EE0068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«3»</w:t>
            </w:r>
          </w:p>
        </w:tc>
        <w:tc>
          <w:tcPr>
            <w:tcW w:w="1417" w:type="dxa"/>
          </w:tcPr>
          <w:p w:rsidR="00EE0068" w:rsidRPr="002B0129" w:rsidRDefault="00EE0068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«4»</w:t>
            </w:r>
          </w:p>
        </w:tc>
        <w:tc>
          <w:tcPr>
            <w:tcW w:w="992" w:type="dxa"/>
          </w:tcPr>
          <w:p w:rsidR="00EE0068" w:rsidRPr="002B0129" w:rsidRDefault="00EE0068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«5»</w:t>
            </w:r>
          </w:p>
        </w:tc>
        <w:tc>
          <w:tcPr>
            <w:tcW w:w="2694" w:type="dxa"/>
          </w:tcPr>
          <w:p w:rsidR="00EE0068" w:rsidRPr="002B0129" w:rsidRDefault="00EE0068" w:rsidP="003D6CA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0068" w:rsidRPr="002B0129" w:rsidTr="002B0129">
        <w:tc>
          <w:tcPr>
            <w:tcW w:w="1876" w:type="dxa"/>
          </w:tcPr>
          <w:p w:rsidR="00EE0068" w:rsidRPr="002B0129" w:rsidRDefault="00EE0068" w:rsidP="00686DB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EE0068" w:rsidRPr="002B0129" w:rsidRDefault="00EE0068" w:rsidP="00686DB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9" w:type="dxa"/>
          </w:tcPr>
          <w:p w:rsidR="00EE0068" w:rsidRPr="002B0129" w:rsidRDefault="00EE0068" w:rsidP="00686DB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E0068" w:rsidRPr="002B0129" w:rsidRDefault="00EE0068" w:rsidP="00686DB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EE0068" w:rsidRPr="002B0129" w:rsidRDefault="00EE0068" w:rsidP="00686DB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EE0068" w:rsidRPr="002B0129" w:rsidRDefault="00EE0068" w:rsidP="00686DB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EE0068" w:rsidRPr="002B0129" w:rsidRDefault="00EE0068" w:rsidP="00686DB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Акбердиева Р.А.</w:t>
            </w:r>
          </w:p>
        </w:tc>
      </w:tr>
      <w:tr w:rsidR="00EE0068" w:rsidRPr="002B0129" w:rsidTr="002B0129">
        <w:tc>
          <w:tcPr>
            <w:tcW w:w="1876" w:type="dxa"/>
          </w:tcPr>
          <w:p w:rsidR="00EE0068" w:rsidRPr="002B0129" w:rsidRDefault="00EE0068" w:rsidP="00686DB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39" w:type="dxa"/>
          </w:tcPr>
          <w:p w:rsidR="00EE0068" w:rsidRPr="002B0129" w:rsidRDefault="00EE0068" w:rsidP="00686DB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E0068" w:rsidRPr="002B0129" w:rsidRDefault="00EE0068" w:rsidP="00686DB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EE0068" w:rsidRPr="002B0129" w:rsidRDefault="00EE0068" w:rsidP="00686DB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EE0068" w:rsidRPr="002B0129" w:rsidRDefault="00EE0068" w:rsidP="00686DB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2694" w:type="dxa"/>
          </w:tcPr>
          <w:p w:rsidR="00EE0068" w:rsidRPr="002B0129" w:rsidRDefault="00EE0068" w:rsidP="00686DB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Акбердиева Р.А.</w:t>
            </w:r>
          </w:p>
        </w:tc>
      </w:tr>
      <w:tr w:rsidR="00EE0068" w:rsidRPr="002B0129" w:rsidTr="002B0129">
        <w:tc>
          <w:tcPr>
            <w:tcW w:w="1876" w:type="dxa"/>
          </w:tcPr>
          <w:p w:rsidR="00EE0068" w:rsidRPr="002B0129" w:rsidRDefault="00EE0068" w:rsidP="009333C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39" w:type="dxa"/>
          </w:tcPr>
          <w:p w:rsidR="00EE0068" w:rsidRPr="002B0129" w:rsidRDefault="00EE0068" w:rsidP="009333C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E0068" w:rsidRPr="002B0129" w:rsidRDefault="00EE0068" w:rsidP="009333C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EE0068" w:rsidRPr="002B0129" w:rsidRDefault="00EE0068" w:rsidP="009333C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EE0068" w:rsidRPr="002B0129" w:rsidRDefault="00EE0068" w:rsidP="009333C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EE0068" w:rsidRPr="002B0129" w:rsidRDefault="00EE0068" w:rsidP="009333C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Акбердиева Р.А.</w:t>
            </w:r>
          </w:p>
        </w:tc>
      </w:tr>
      <w:tr w:rsidR="00EE0068" w:rsidRPr="002B0129" w:rsidTr="002B0129">
        <w:trPr>
          <w:trHeight w:val="146"/>
        </w:trPr>
        <w:tc>
          <w:tcPr>
            <w:tcW w:w="1876" w:type="dxa"/>
          </w:tcPr>
          <w:p w:rsidR="00EE0068" w:rsidRPr="002B0129" w:rsidRDefault="00EE0068" w:rsidP="007A7E8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639" w:type="dxa"/>
          </w:tcPr>
          <w:p w:rsidR="00EE0068" w:rsidRPr="002B0129" w:rsidRDefault="00EE0068" w:rsidP="007A7E8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E0068" w:rsidRPr="002B0129" w:rsidRDefault="00EE0068" w:rsidP="007A7E8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EE0068" w:rsidRPr="002B0129" w:rsidRDefault="00EE0068" w:rsidP="007A7E8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EE0068" w:rsidRPr="002B0129" w:rsidRDefault="00EE0068" w:rsidP="007A7E8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EE0068" w:rsidRPr="002B0129" w:rsidRDefault="00EE0068" w:rsidP="007A7E8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Акбердиева Р.А.</w:t>
            </w:r>
          </w:p>
        </w:tc>
      </w:tr>
      <w:tr w:rsidR="00EE0068" w:rsidRPr="002B0129" w:rsidTr="002B0129">
        <w:trPr>
          <w:trHeight w:val="162"/>
        </w:trPr>
        <w:tc>
          <w:tcPr>
            <w:tcW w:w="1876" w:type="dxa"/>
          </w:tcPr>
          <w:p w:rsidR="00EE0068" w:rsidRPr="002B0129" w:rsidRDefault="00EE0068" w:rsidP="007A7E8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639" w:type="dxa"/>
          </w:tcPr>
          <w:p w:rsidR="00EE0068" w:rsidRPr="002B0129" w:rsidRDefault="00EE0068" w:rsidP="007A7E8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E0068" w:rsidRPr="002B0129" w:rsidRDefault="00EE0068" w:rsidP="007A7E8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EE0068" w:rsidRPr="002B0129" w:rsidRDefault="00EE0068" w:rsidP="007A7E8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EE0068" w:rsidRPr="002B0129" w:rsidRDefault="00EE0068" w:rsidP="007A7E8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2694" w:type="dxa"/>
          </w:tcPr>
          <w:p w:rsidR="00EE0068" w:rsidRPr="002B0129" w:rsidRDefault="00EE0068" w:rsidP="007A7E8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Акбердиева Р.А.</w:t>
            </w:r>
          </w:p>
        </w:tc>
      </w:tr>
      <w:tr w:rsidR="00EE0068" w:rsidRPr="002B0129" w:rsidTr="002B0129">
        <w:trPr>
          <w:trHeight w:val="210"/>
        </w:trPr>
        <w:tc>
          <w:tcPr>
            <w:tcW w:w="1876" w:type="dxa"/>
          </w:tcPr>
          <w:p w:rsidR="00EE0068" w:rsidRPr="002B0129" w:rsidRDefault="00EE0068" w:rsidP="00DA5A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39" w:type="dxa"/>
          </w:tcPr>
          <w:p w:rsidR="00EE0068" w:rsidRPr="002B0129" w:rsidRDefault="00EE0068" w:rsidP="00DA5A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E0068" w:rsidRPr="002B0129" w:rsidRDefault="00EE0068" w:rsidP="00DA5A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EE0068" w:rsidRPr="002B0129" w:rsidRDefault="00EE0068" w:rsidP="00DA5A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EE0068" w:rsidRPr="002B0129" w:rsidRDefault="00EE0068" w:rsidP="00DA5A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2694" w:type="dxa"/>
          </w:tcPr>
          <w:p w:rsidR="00EE0068" w:rsidRPr="002B0129" w:rsidRDefault="00EE0068" w:rsidP="00DA5A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Акбердиева Р.А..</w:t>
            </w:r>
          </w:p>
        </w:tc>
      </w:tr>
      <w:tr w:rsidR="00EE0068" w:rsidRPr="002B0129" w:rsidTr="002B0129">
        <w:trPr>
          <w:trHeight w:val="210"/>
        </w:trPr>
        <w:tc>
          <w:tcPr>
            <w:tcW w:w="1876" w:type="dxa"/>
          </w:tcPr>
          <w:p w:rsidR="00EE0068" w:rsidRPr="002B0129" w:rsidRDefault="00EE0068" w:rsidP="00DA5A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639" w:type="dxa"/>
          </w:tcPr>
          <w:p w:rsidR="00EE0068" w:rsidRPr="002B0129" w:rsidRDefault="00EE0068" w:rsidP="00DA5A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E0068" w:rsidRPr="002B0129" w:rsidRDefault="00EE0068" w:rsidP="00DA5A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EE0068" w:rsidRPr="002B0129" w:rsidRDefault="00EE0068" w:rsidP="00DA5A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EE0068" w:rsidRPr="002B0129" w:rsidRDefault="00EE0068" w:rsidP="00DA5A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2694" w:type="dxa"/>
          </w:tcPr>
          <w:p w:rsidR="00EE0068" w:rsidRPr="002B0129" w:rsidRDefault="00EE0068" w:rsidP="00DA5A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Акбердиева Р.А.</w:t>
            </w:r>
          </w:p>
        </w:tc>
      </w:tr>
    </w:tbl>
    <w:p w:rsidR="00EE0068" w:rsidRDefault="00EE0068" w:rsidP="00434AB9">
      <w:pPr>
        <w:pStyle w:val="NoSpacing"/>
        <w:rPr>
          <w:rFonts w:ascii="Times New Roman" w:hAnsi="Times New Roman"/>
          <w:sz w:val="28"/>
          <w:szCs w:val="28"/>
        </w:rPr>
      </w:pPr>
    </w:p>
    <w:p w:rsidR="00EE0068" w:rsidRDefault="00EE0068" w:rsidP="009D0EF0">
      <w:pPr>
        <w:pStyle w:val="NoSpacing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ОГЭ</w:t>
      </w:r>
      <w:r>
        <w:rPr>
          <w:rStyle w:val="FootnoteReference"/>
          <w:rFonts w:ascii="Times New Roman" w:hAnsi="Times New Roman"/>
          <w:sz w:val="28"/>
          <w:szCs w:val="28"/>
        </w:rPr>
        <w:footnoteReference w:id="12"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10"/>
        <w:gridCol w:w="1910"/>
        <w:gridCol w:w="1910"/>
        <w:gridCol w:w="1911"/>
        <w:gridCol w:w="1911"/>
      </w:tblGrid>
      <w:tr w:rsidR="00EE0068" w:rsidRPr="002B0129" w:rsidTr="002B0129">
        <w:tc>
          <w:tcPr>
            <w:tcW w:w="1910" w:type="dxa"/>
            <w:vMerge w:val="restart"/>
          </w:tcPr>
          <w:p w:rsidR="00EE0068" w:rsidRPr="002B0129" w:rsidRDefault="00EE0068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Класс</w:t>
            </w:r>
            <w:r w:rsidRPr="002B0129">
              <w:rPr>
                <w:rStyle w:val="FootnoteReference"/>
                <w:rFonts w:ascii="Times New Roman" w:hAnsi="Times New Roman"/>
                <w:b/>
                <w:sz w:val="28"/>
                <w:szCs w:val="28"/>
              </w:rPr>
              <w:footnoteReference w:id="13"/>
            </w:r>
          </w:p>
        </w:tc>
        <w:tc>
          <w:tcPr>
            <w:tcW w:w="7642" w:type="dxa"/>
            <w:gridSpan w:val="4"/>
          </w:tcPr>
          <w:p w:rsidR="00EE0068" w:rsidRPr="002B0129" w:rsidRDefault="00EE0068" w:rsidP="002B0129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Итоги ОГЭ</w:t>
            </w:r>
            <w:r w:rsidRPr="002B0129">
              <w:rPr>
                <w:rStyle w:val="FootnoteReference"/>
                <w:rFonts w:ascii="Times New Roman" w:hAnsi="Times New Roman"/>
                <w:sz w:val="28"/>
                <w:szCs w:val="28"/>
              </w:rPr>
              <w:footnoteReference w:id="14"/>
            </w:r>
          </w:p>
        </w:tc>
      </w:tr>
      <w:tr w:rsidR="00EE0068" w:rsidRPr="002B0129" w:rsidTr="002B0129">
        <w:tc>
          <w:tcPr>
            <w:tcW w:w="1910" w:type="dxa"/>
            <w:vMerge/>
          </w:tcPr>
          <w:p w:rsidR="00EE0068" w:rsidRPr="002B0129" w:rsidRDefault="00EE0068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EE0068" w:rsidRPr="002B0129" w:rsidRDefault="00EE0068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EE0068" w:rsidRPr="002B0129" w:rsidRDefault="00EE0068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EE0068" w:rsidRPr="002B0129" w:rsidRDefault="00EE0068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EE0068" w:rsidRPr="002B0129" w:rsidRDefault="00EE0068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«5»</w:t>
            </w:r>
          </w:p>
        </w:tc>
      </w:tr>
      <w:tr w:rsidR="00EE0068" w:rsidRPr="002B0129" w:rsidTr="002B0129">
        <w:tc>
          <w:tcPr>
            <w:tcW w:w="1910" w:type="dxa"/>
          </w:tcPr>
          <w:p w:rsidR="00EE0068" w:rsidRPr="002B0129" w:rsidRDefault="00EE0068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EE0068" w:rsidRPr="002B0129" w:rsidRDefault="00EE0068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EE0068" w:rsidRPr="002B0129" w:rsidRDefault="00EE0068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EE0068" w:rsidRPr="002B0129" w:rsidRDefault="00EE0068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EE0068" w:rsidRPr="002B0129" w:rsidRDefault="00EE0068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0068" w:rsidRPr="002B0129" w:rsidTr="002B0129">
        <w:tc>
          <w:tcPr>
            <w:tcW w:w="1910" w:type="dxa"/>
          </w:tcPr>
          <w:p w:rsidR="00EE0068" w:rsidRPr="002B0129" w:rsidRDefault="00EE0068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EE0068" w:rsidRPr="002B0129" w:rsidRDefault="00EE0068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EE0068" w:rsidRPr="002B0129" w:rsidRDefault="00EE0068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EE0068" w:rsidRPr="002B0129" w:rsidRDefault="00EE0068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EE0068" w:rsidRPr="002B0129" w:rsidRDefault="00EE0068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E0068" w:rsidRDefault="00EE0068" w:rsidP="009D0EF0">
      <w:pPr>
        <w:pStyle w:val="NoSpacing"/>
        <w:rPr>
          <w:rFonts w:ascii="Times New Roman" w:hAnsi="Times New Roman"/>
          <w:sz w:val="28"/>
          <w:szCs w:val="28"/>
        </w:rPr>
      </w:pPr>
    </w:p>
    <w:p w:rsidR="00EE0068" w:rsidRDefault="00EE0068" w:rsidP="009D0EF0">
      <w:pPr>
        <w:pStyle w:val="NoSpacing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ЕГЭ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EE0068" w:rsidRPr="002B0129" w:rsidTr="002B0129">
        <w:tc>
          <w:tcPr>
            <w:tcW w:w="1910" w:type="dxa"/>
            <w:vMerge w:val="restart"/>
          </w:tcPr>
          <w:p w:rsidR="00EE0068" w:rsidRPr="002B0129" w:rsidRDefault="00EE0068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Класс</w:t>
            </w:r>
            <w:r w:rsidRPr="002B0129">
              <w:rPr>
                <w:rStyle w:val="FootnoteReference"/>
                <w:rFonts w:ascii="Times New Roman" w:hAnsi="Times New Roman"/>
                <w:b/>
                <w:sz w:val="28"/>
                <w:szCs w:val="28"/>
              </w:rPr>
              <w:footnoteReference w:id="15"/>
            </w:r>
          </w:p>
        </w:tc>
        <w:tc>
          <w:tcPr>
            <w:tcW w:w="8013" w:type="dxa"/>
            <w:gridSpan w:val="7"/>
          </w:tcPr>
          <w:p w:rsidR="00EE0068" w:rsidRPr="002B0129" w:rsidRDefault="00EE0068" w:rsidP="002B0129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Итоги ЕГЭ</w:t>
            </w:r>
            <w:r w:rsidRPr="002B0129">
              <w:rPr>
                <w:rStyle w:val="FootnoteReference"/>
                <w:rFonts w:ascii="Times New Roman" w:hAnsi="Times New Roman"/>
                <w:sz w:val="28"/>
                <w:szCs w:val="28"/>
              </w:rPr>
              <w:footnoteReference w:id="16"/>
            </w:r>
          </w:p>
        </w:tc>
      </w:tr>
      <w:tr w:rsidR="00EE0068" w:rsidRPr="002B0129" w:rsidTr="002B0129">
        <w:tc>
          <w:tcPr>
            <w:tcW w:w="1910" w:type="dxa"/>
            <w:vMerge/>
          </w:tcPr>
          <w:p w:rsidR="00EE0068" w:rsidRPr="002B0129" w:rsidRDefault="00EE0068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EE0068" w:rsidRPr="002B0129" w:rsidRDefault="00EE0068" w:rsidP="008B71B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B0129">
              <w:rPr>
                <w:rFonts w:ascii="Times New Roman" w:hAnsi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EE0068" w:rsidRPr="002B0129" w:rsidRDefault="00EE0068" w:rsidP="008B71B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B0129">
              <w:rPr>
                <w:rFonts w:ascii="Times New Roman" w:hAnsi="Times New Roman"/>
                <w:sz w:val="20"/>
                <w:szCs w:val="20"/>
              </w:rPr>
              <w:t>От минимального балла + 1 до 50 баллов</w:t>
            </w:r>
          </w:p>
        </w:tc>
        <w:tc>
          <w:tcPr>
            <w:tcW w:w="982" w:type="dxa"/>
          </w:tcPr>
          <w:p w:rsidR="00EE0068" w:rsidRPr="002B0129" w:rsidRDefault="00EE0068" w:rsidP="008B71B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B0129">
              <w:rPr>
                <w:rFonts w:ascii="Times New Roman" w:hAnsi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EE0068" w:rsidRPr="002B0129" w:rsidRDefault="00EE0068" w:rsidP="008B71B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B0129">
              <w:rPr>
                <w:rFonts w:ascii="Times New Roman" w:hAnsi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EE0068" w:rsidRPr="002B0129" w:rsidRDefault="00EE0068" w:rsidP="008B71B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B0129">
              <w:rPr>
                <w:rFonts w:ascii="Times New Roman" w:hAnsi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EE0068" w:rsidRPr="002B0129" w:rsidRDefault="00EE0068" w:rsidP="008B71B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B0129">
              <w:rPr>
                <w:rFonts w:ascii="Times New Roman" w:hAnsi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EE0068" w:rsidRPr="002B0129" w:rsidRDefault="00EE0068" w:rsidP="008B71B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B0129">
              <w:rPr>
                <w:rFonts w:ascii="Times New Roman" w:hAnsi="Times New Roman"/>
                <w:sz w:val="20"/>
                <w:szCs w:val="20"/>
              </w:rPr>
              <w:t>От 91 до 100 баллов</w:t>
            </w:r>
          </w:p>
        </w:tc>
      </w:tr>
      <w:tr w:rsidR="00EE0068" w:rsidRPr="002B0129" w:rsidTr="002B0129">
        <w:tc>
          <w:tcPr>
            <w:tcW w:w="1910" w:type="dxa"/>
          </w:tcPr>
          <w:p w:rsidR="00EE0068" w:rsidRPr="002B0129" w:rsidRDefault="00EE0068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EE0068" w:rsidRPr="002B0129" w:rsidRDefault="00EE0068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EE0068" w:rsidRPr="002B0129" w:rsidRDefault="00EE0068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EE0068" w:rsidRPr="002B0129" w:rsidRDefault="00EE0068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E0068" w:rsidRPr="002B0129" w:rsidRDefault="00EE0068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EE0068" w:rsidRPr="002B0129" w:rsidRDefault="00EE0068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E0068" w:rsidRPr="002B0129" w:rsidRDefault="00EE0068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E0068" w:rsidRPr="002B0129" w:rsidRDefault="00EE0068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0068" w:rsidRPr="002B0129" w:rsidTr="002B0129">
        <w:tc>
          <w:tcPr>
            <w:tcW w:w="1910" w:type="dxa"/>
          </w:tcPr>
          <w:p w:rsidR="00EE0068" w:rsidRPr="002B0129" w:rsidRDefault="00EE0068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EE0068" w:rsidRPr="002B0129" w:rsidRDefault="00EE0068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EE0068" w:rsidRPr="002B0129" w:rsidRDefault="00EE0068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EE0068" w:rsidRPr="002B0129" w:rsidRDefault="00EE0068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E0068" w:rsidRPr="002B0129" w:rsidRDefault="00EE0068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EE0068" w:rsidRPr="002B0129" w:rsidRDefault="00EE0068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E0068" w:rsidRPr="002B0129" w:rsidRDefault="00EE0068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E0068" w:rsidRPr="002B0129" w:rsidRDefault="00EE0068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E0068" w:rsidRDefault="00EE0068" w:rsidP="009D0EF0">
      <w:pPr>
        <w:pStyle w:val="NoSpacing"/>
        <w:rPr>
          <w:rFonts w:ascii="Times New Roman" w:hAnsi="Times New Roman"/>
          <w:sz w:val="28"/>
          <w:szCs w:val="28"/>
        </w:rPr>
      </w:pPr>
    </w:p>
    <w:p w:rsidR="00EE0068" w:rsidRDefault="00EE0068" w:rsidP="009D0EF0">
      <w:pPr>
        <w:pStyle w:val="NoSpacing"/>
        <w:numPr>
          <w:ilvl w:val="0"/>
          <w:numId w:val="1"/>
        </w:numP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56"/>
        <w:gridCol w:w="4956"/>
      </w:tblGrid>
      <w:tr w:rsidR="00EE0068" w:rsidRPr="002B0129" w:rsidTr="002B0129">
        <w:tc>
          <w:tcPr>
            <w:tcW w:w="4956" w:type="dxa"/>
          </w:tcPr>
          <w:p w:rsidR="00EE0068" w:rsidRPr="002B0129" w:rsidRDefault="00EE0068" w:rsidP="008B71BB">
            <w:pPr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EE0068" w:rsidRPr="002B0129" w:rsidRDefault="00EE0068" w:rsidP="008B71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0068" w:rsidRPr="002B0129" w:rsidTr="002B0129">
        <w:tc>
          <w:tcPr>
            <w:tcW w:w="4956" w:type="dxa"/>
          </w:tcPr>
          <w:p w:rsidR="00EE0068" w:rsidRPr="002B0129" w:rsidRDefault="00EE0068" w:rsidP="008B71BB">
            <w:pPr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EE0068" w:rsidRPr="002B0129" w:rsidRDefault="00EE0068" w:rsidP="008B71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E0068" w:rsidRDefault="00EE0068" w:rsidP="009D0EF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5"/>
        <w:gridCol w:w="2770"/>
        <w:gridCol w:w="3154"/>
        <w:gridCol w:w="3033"/>
      </w:tblGrid>
      <w:tr w:rsidR="00EE0068" w:rsidRPr="002B0129" w:rsidTr="002B0129">
        <w:tc>
          <w:tcPr>
            <w:tcW w:w="955" w:type="dxa"/>
          </w:tcPr>
          <w:p w:rsidR="00EE0068" w:rsidRPr="002B0129" w:rsidRDefault="00EE0068" w:rsidP="008B71B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B0129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0" w:type="dxa"/>
          </w:tcPr>
          <w:p w:rsidR="00EE0068" w:rsidRPr="002B0129" w:rsidRDefault="00EE0068" w:rsidP="008B71B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B0129">
              <w:rPr>
                <w:rFonts w:ascii="Times New Roman" w:hAnsi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EE0068" w:rsidRPr="002B0129" w:rsidRDefault="00EE0068" w:rsidP="008B71B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B0129">
              <w:rPr>
                <w:rFonts w:ascii="Times New Roman" w:hAnsi="Times New Roman"/>
                <w:b/>
                <w:sz w:val="28"/>
                <w:szCs w:val="28"/>
              </w:rPr>
              <w:t>Основание</w:t>
            </w:r>
            <w:r w:rsidRPr="002B0129">
              <w:rPr>
                <w:rStyle w:val="FootnoteReference"/>
                <w:rFonts w:ascii="Times New Roman" w:hAnsi="Times New Roman"/>
                <w:b/>
                <w:sz w:val="28"/>
                <w:szCs w:val="28"/>
              </w:rPr>
              <w:footnoteReference w:id="17"/>
            </w:r>
          </w:p>
        </w:tc>
        <w:tc>
          <w:tcPr>
            <w:tcW w:w="3033" w:type="dxa"/>
          </w:tcPr>
          <w:p w:rsidR="00EE0068" w:rsidRPr="002B0129" w:rsidRDefault="00EE0068" w:rsidP="008B71B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B0129">
              <w:rPr>
                <w:rFonts w:ascii="Times New Roman" w:hAnsi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EE0068" w:rsidRPr="002B0129" w:rsidTr="002B0129">
        <w:tc>
          <w:tcPr>
            <w:tcW w:w="955" w:type="dxa"/>
          </w:tcPr>
          <w:p w:rsidR="00EE0068" w:rsidRPr="002B0129" w:rsidRDefault="00EE0068" w:rsidP="008B71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E0068" w:rsidRPr="002B0129" w:rsidRDefault="00EE0068" w:rsidP="008B71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E0068" w:rsidRPr="002B0129" w:rsidRDefault="00EE0068" w:rsidP="008B71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E0068" w:rsidRPr="002B0129" w:rsidRDefault="00EE0068" w:rsidP="008B71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0068" w:rsidRPr="002B0129" w:rsidTr="002B0129">
        <w:tc>
          <w:tcPr>
            <w:tcW w:w="955" w:type="dxa"/>
          </w:tcPr>
          <w:p w:rsidR="00EE0068" w:rsidRPr="002B0129" w:rsidRDefault="00EE0068" w:rsidP="008B71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E0068" w:rsidRPr="002B0129" w:rsidRDefault="00EE0068" w:rsidP="008B71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E0068" w:rsidRPr="002B0129" w:rsidRDefault="00EE0068" w:rsidP="008B71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E0068" w:rsidRPr="002B0129" w:rsidRDefault="00EE0068" w:rsidP="008B71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0068" w:rsidRPr="002B0129" w:rsidTr="002B0129">
        <w:tc>
          <w:tcPr>
            <w:tcW w:w="955" w:type="dxa"/>
          </w:tcPr>
          <w:p w:rsidR="00EE0068" w:rsidRPr="002B0129" w:rsidRDefault="00EE0068" w:rsidP="008B71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E0068" w:rsidRPr="002B0129" w:rsidRDefault="00EE0068" w:rsidP="008B71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E0068" w:rsidRPr="002B0129" w:rsidRDefault="00EE0068" w:rsidP="008B71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E0068" w:rsidRPr="002B0129" w:rsidRDefault="00EE0068" w:rsidP="008B71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0068" w:rsidRPr="002B0129" w:rsidTr="002B0129">
        <w:tc>
          <w:tcPr>
            <w:tcW w:w="955" w:type="dxa"/>
          </w:tcPr>
          <w:p w:rsidR="00EE0068" w:rsidRPr="002B0129" w:rsidRDefault="00EE0068" w:rsidP="008B71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E0068" w:rsidRPr="002B0129" w:rsidRDefault="00EE0068" w:rsidP="008B71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E0068" w:rsidRPr="002B0129" w:rsidRDefault="00EE0068" w:rsidP="008B71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E0068" w:rsidRPr="002B0129" w:rsidRDefault="00EE0068" w:rsidP="008B71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0068" w:rsidRPr="002B0129" w:rsidTr="002B0129">
        <w:tc>
          <w:tcPr>
            <w:tcW w:w="955" w:type="dxa"/>
          </w:tcPr>
          <w:p w:rsidR="00EE0068" w:rsidRPr="002B0129" w:rsidRDefault="00EE0068" w:rsidP="008B71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E0068" w:rsidRPr="002B0129" w:rsidRDefault="00EE0068" w:rsidP="008B71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E0068" w:rsidRPr="002B0129" w:rsidRDefault="00EE0068" w:rsidP="008B71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E0068" w:rsidRPr="002B0129" w:rsidRDefault="00EE0068" w:rsidP="008B71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E0068" w:rsidRDefault="00EE0068" w:rsidP="009D0EF0">
      <w:pPr>
        <w:pStyle w:val="NoSpacing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3304"/>
        <w:gridCol w:w="3304"/>
        <w:gridCol w:w="3304"/>
      </w:tblGrid>
      <w:tr w:rsidR="00EE0068" w:rsidRPr="002B0129" w:rsidTr="002B0129">
        <w:tc>
          <w:tcPr>
            <w:tcW w:w="3304" w:type="dxa"/>
          </w:tcPr>
          <w:p w:rsidR="00EE0068" w:rsidRPr="002B0129" w:rsidRDefault="00EE0068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EE0068" w:rsidRPr="002B0129" w:rsidRDefault="00EE0068" w:rsidP="002B0129">
            <w:pPr>
              <w:pStyle w:val="NoSpacing"/>
              <w:pBdr>
                <w:bottom w:val="single" w:sz="12" w:space="1" w:color="auto"/>
              </w:pBdr>
              <w:rPr>
                <w:rFonts w:ascii="Times New Roman" w:hAnsi="Times New Roman"/>
                <w:sz w:val="28"/>
                <w:szCs w:val="28"/>
              </w:rPr>
            </w:pPr>
          </w:p>
          <w:p w:rsidR="00EE0068" w:rsidRPr="002B0129" w:rsidRDefault="00EE0068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EE0068" w:rsidRPr="002B0129" w:rsidRDefault="00EE0068" w:rsidP="002B0129">
            <w:pPr>
              <w:pStyle w:val="NoSpacing"/>
              <w:pBdr>
                <w:bottom w:val="single" w:sz="12" w:space="1" w:color="auto"/>
              </w:pBdr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Бальгишиева М.К.</w:t>
            </w:r>
          </w:p>
          <w:p w:rsidR="00EE0068" w:rsidRPr="002B0129" w:rsidRDefault="00EE0068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</w:tr>
      <w:tr w:rsidR="00EE0068" w:rsidRPr="002B0129" w:rsidTr="002B0129">
        <w:tc>
          <w:tcPr>
            <w:tcW w:w="3304" w:type="dxa"/>
          </w:tcPr>
          <w:p w:rsidR="00EE0068" w:rsidRPr="002B0129" w:rsidRDefault="00EE0068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EE0068" w:rsidRPr="002B0129" w:rsidRDefault="00EE0068" w:rsidP="002B0129">
            <w:pPr>
              <w:pStyle w:val="NoSpacing"/>
              <w:pBdr>
                <w:bottom w:val="single" w:sz="12" w:space="1" w:color="auto"/>
              </w:pBdr>
              <w:rPr>
                <w:rFonts w:ascii="Times New Roman" w:hAnsi="Times New Roman"/>
                <w:sz w:val="28"/>
                <w:szCs w:val="28"/>
              </w:rPr>
            </w:pPr>
          </w:p>
          <w:p w:rsidR="00EE0068" w:rsidRPr="002B0129" w:rsidRDefault="00EE0068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EE0068" w:rsidRPr="002B0129" w:rsidRDefault="00EE0068" w:rsidP="002B0129">
            <w:pPr>
              <w:pStyle w:val="NoSpacing"/>
              <w:pBdr>
                <w:bottom w:val="single" w:sz="12" w:space="1" w:color="auto"/>
              </w:pBdr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Беккишиева М.Н.</w:t>
            </w:r>
          </w:p>
          <w:p w:rsidR="00EE0068" w:rsidRPr="002B0129" w:rsidRDefault="00EE0068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</w:tr>
      <w:tr w:rsidR="00EE0068" w:rsidRPr="002B0129" w:rsidTr="002B0129">
        <w:tc>
          <w:tcPr>
            <w:tcW w:w="3304" w:type="dxa"/>
          </w:tcPr>
          <w:p w:rsidR="00EE0068" w:rsidRPr="002B0129" w:rsidRDefault="00EE0068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EE0068" w:rsidRPr="002B0129" w:rsidRDefault="00EE0068" w:rsidP="002B0129">
            <w:pPr>
              <w:pStyle w:val="NoSpacing"/>
              <w:pBdr>
                <w:bottom w:val="single" w:sz="12" w:space="1" w:color="auto"/>
              </w:pBdr>
              <w:rPr>
                <w:rFonts w:ascii="Times New Roman" w:hAnsi="Times New Roman"/>
                <w:sz w:val="28"/>
                <w:szCs w:val="28"/>
              </w:rPr>
            </w:pPr>
          </w:p>
          <w:p w:rsidR="00EE0068" w:rsidRPr="002B0129" w:rsidRDefault="00EE0068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EE0068" w:rsidRPr="002B0129" w:rsidRDefault="00EE0068" w:rsidP="002B0129">
            <w:pPr>
              <w:pStyle w:val="NoSpacing"/>
              <w:pBdr>
                <w:bottom w:val="single" w:sz="12" w:space="1" w:color="auto"/>
              </w:pBdr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Акбердиева Р.А.</w:t>
            </w:r>
          </w:p>
          <w:p w:rsidR="00EE0068" w:rsidRPr="002B0129" w:rsidRDefault="00EE0068" w:rsidP="008B71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2B0129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</w:tr>
    </w:tbl>
    <w:p w:rsidR="00EE0068" w:rsidRDefault="00EE0068" w:rsidP="009D0EF0">
      <w:pPr>
        <w:pStyle w:val="NoSpacing"/>
        <w:rPr>
          <w:rFonts w:ascii="Times New Roman" w:hAnsi="Times New Roman"/>
          <w:sz w:val="28"/>
          <w:szCs w:val="28"/>
        </w:rPr>
      </w:pPr>
    </w:p>
    <w:p w:rsidR="00EE0068" w:rsidRDefault="00EE0068"/>
    <w:sectPr w:rsidR="00EE0068" w:rsidSect="009302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068" w:rsidRDefault="00EE0068" w:rsidP="009D0EF0">
      <w:pPr>
        <w:spacing w:after="0" w:line="240" w:lineRule="auto"/>
      </w:pPr>
      <w:r>
        <w:separator/>
      </w:r>
    </w:p>
  </w:endnote>
  <w:endnote w:type="continuationSeparator" w:id="0">
    <w:p w:rsidR="00EE0068" w:rsidRDefault="00EE0068" w:rsidP="009D0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068" w:rsidRDefault="00EE0068" w:rsidP="009D0EF0">
      <w:pPr>
        <w:spacing w:after="0" w:line="240" w:lineRule="auto"/>
      </w:pPr>
      <w:r>
        <w:separator/>
      </w:r>
    </w:p>
  </w:footnote>
  <w:footnote w:type="continuationSeparator" w:id="0">
    <w:p w:rsidR="00EE0068" w:rsidRDefault="00EE0068" w:rsidP="009D0EF0">
      <w:pPr>
        <w:spacing w:after="0" w:line="240" w:lineRule="auto"/>
      </w:pPr>
      <w:r>
        <w:continuationSeparator/>
      </w:r>
    </w:p>
  </w:footnote>
  <w:footnote w:id="1">
    <w:p w:rsidR="00EE0068" w:rsidRDefault="00EE0068" w:rsidP="009D0EF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72DDB">
        <w:rPr>
          <w:rFonts w:ascii="Times New Roman" w:hAnsi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/>
          <w:sz w:val="24"/>
          <w:szCs w:val="24"/>
        </w:rPr>
        <w:t>одного уровня, например1а, 1б)</w:t>
      </w:r>
    </w:p>
  </w:footnote>
  <w:footnote w:id="2">
    <w:p w:rsidR="00EE0068" w:rsidRDefault="00EE0068" w:rsidP="009D0EF0">
      <w:pPr>
        <w:pStyle w:val="FootnoteText"/>
      </w:pPr>
      <w:r w:rsidRPr="00A72DDB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A72DDB">
        <w:rPr>
          <w:rFonts w:ascii="Times New Roman" w:hAnsi="Times New Roman"/>
          <w:sz w:val="24"/>
          <w:szCs w:val="24"/>
        </w:rPr>
        <w:t xml:space="preserve"> Количество детей в классе</w:t>
      </w:r>
    </w:p>
  </w:footnote>
  <w:footnote w:id="3">
    <w:p w:rsidR="00EE0068" w:rsidRDefault="00EE0068" w:rsidP="009D0EF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D65E6">
        <w:rPr>
          <w:rFonts w:ascii="Times New Roman" w:hAnsi="Times New Roman"/>
          <w:sz w:val="24"/>
          <w:szCs w:val="24"/>
        </w:rPr>
        <w:t>Базовый учебник, по которому ведутся занятия</w:t>
      </w:r>
    </w:p>
  </w:footnote>
  <w:footnote w:id="4">
    <w:p w:rsidR="00EE0068" w:rsidRDefault="00EE0068" w:rsidP="009D0EF0">
      <w:pPr>
        <w:pStyle w:val="FootnoteText"/>
      </w:pPr>
      <w:r w:rsidRPr="008D65E6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8D65E6">
        <w:rPr>
          <w:rFonts w:ascii="Times New Roman" w:hAnsi="Times New Roman"/>
          <w:sz w:val="24"/>
          <w:szCs w:val="24"/>
        </w:rPr>
        <w:t xml:space="preserve"> Учебно-методические </w:t>
      </w:r>
      <w:r>
        <w:rPr>
          <w:rFonts w:ascii="Times New Roman" w:hAnsi="Times New Roman"/>
          <w:sz w:val="24"/>
          <w:szCs w:val="24"/>
        </w:rPr>
        <w:t>комплексы</w:t>
      </w:r>
      <w:r w:rsidRPr="008D65E6">
        <w:rPr>
          <w:rFonts w:ascii="Times New Roman" w:hAnsi="Times New Roman"/>
          <w:sz w:val="24"/>
          <w:szCs w:val="24"/>
        </w:rPr>
        <w:t>, используемые для преподавания дисциплины</w:t>
      </w:r>
    </w:p>
  </w:footnote>
  <w:footnote w:id="5">
    <w:p w:rsidR="00EE0068" w:rsidRDefault="00EE0068" w:rsidP="009D0EF0">
      <w:pPr>
        <w:pStyle w:val="FootnoteText"/>
      </w:pPr>
      <w:r w:rsidRPr="008D65E6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8D65E6">
        <w:rPr>
          <w:rFonts w:ascii="Times New Roman" w:hAnsi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6">
    <w:p w:rsidR="00EE0068" w:rsidRDefault="00EE0068" w:rsidP="009D0EF0">
      <w:pPr>
        <w:pStyle w:val="FootnoteText"/>
      </w:pPr>
      <w:r w:rsidRPr="00CF5693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CF5693">
        <w:rPr>
          <w:rFonts w:ascii="Times New Roman" w:hAnsi="Times New Roman"/>
          <w:sz w:val="24"/>
          <w:szCs w:val="24"/>
        </w:rPr>
        <w:t xml:space="preserve"> Указывается «да», «нет», «не требуется». Параметр «не требуется» заполняется в случае если приказом Минобрнауки России от 30 марта </w:t>
      </w:r>
      <w:smartTag w:uri="urn:schemas-microsoft-com:office:smarttags" w:element="metricconverter">
        <w:smartTagPr>
          <w:attr w:name="ProductID" w:val="2016 г"/>
        </w:smartTagPr>
        <w:r w:rsidRPr="00CF5693">
          <w:rPr>
            <w:rFonts w:ascii="Times New Roman" w:hAnsi="Times New Roman"/>
            <w:sz w:val="24"/>
            <w:szCs w:val="24"/>
          </w:rPr>
          <w:t>2016 г</w:t>
        </w:r>
      </w:smartTag>
      <w:r w:rsidRPr="00CF5693">
        <w:rPr>
          <w:rFonts w:ascii="Times New Roman" w:hAnsi="Times New Roman"/>
          <w:sz w:val="24"/>
          <w:szCs w:val="24"/>
        </w:rPr>
        <w:t>. № 336 соответствующий тип оснащения не предусмотрен</w:t>
      </w:r>
    </w:p>
  </w:footnote>
  <w:footnote w:id="7">
    <w:p w:rsidR="00EE0068" w:rsidRDefault="00EE0068" w:rsidP="009D0EF0">
      <w:pPr>
        <w:pStyle w:val="FootnoteText"/>
      </w:pPr>
      <w:r w:rsidRPr="00776238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776238">
        <w:rPr>
          <w:rFonts w:ascii="Times New Roman" w:hAnsi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8">
    <w:p w:rsidR="00EE0068" w:rsidRDefault="00EE0068" w:rsidP="009D0EF0">
      <w:pPr>
        <w:pStyle w:val="FootnoteText"/>
      </w:pPr>
      <w:r w:rsidRPr="00AB6BC1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AB6BC1">
        <w:rPr>
          <w:rFonts w:ascii="Times New Roman" w:hAnsi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9">
    <w:p w:rsidR="00EE0068" w:rsidRDefault="00EE0068" w:rsidP="00D651A7">
      <w:pPr>
        <w:pStyle w:val="FootnoteText"/>
      </w:pPr>
      <w:r w:rsidRPr="00AB6BC1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AB6BC1">
        <w:rPr>
          <w:rFonts w:ascii="Times New Roman" w:hAnsi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10">
    <w:p w:rsidR="00EE0068" w:rsidRDefault="00EE0068" w:rsidP="009D0EF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72DDB">
        <w:rPr>
          <w:rFonts w:ascii="Times New Roman" w:hAnsi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/>
          <w:sz w:val="24"/>
          <w:szCs w:val="24"/>
        </w:rPr>
        <w:t>одного уровня, например1а, 1б)</w:t>
      </w:r>
    </w:p>
  </w:footnote>
  <w:footnote w:id="11">
    <w:p w:rsidR="00EE0068" w:rsidRDefault="00EE0068" w:rsidP="009D0EF0">
      <w:pPr>
        <w:pStyle w:val="FootnoteText"/>
      </w:pPr>
      <w:r w:rsidRPr="00235024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235024">
        <w:rPr>
          <w:rFonts w:ascii="Times New Roman" w:hAnsi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2">
    <w:p w:rsidR="00EE0068" w:rsidRDefault="00EE0068" w:rsidP="009D0EF0">
      <w:pPr>
        <w:pStyle w:val="FootnoteText"/>
      </w:pPr>
      <w:r w:rsidRPr="00210C52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210C52">
        <w:rPr>
          <w:rFonts w:ascii="Times New Roman" w:hAnsi="Times New Roman"/>
          <w:sz w:val="24"/>
          <w:szCs w:val="24"/>
        </w:rPr>
        <w:t xml:space="preserve"> Если предусмотрено по предмету</w:t>
      </w:r>
    </w:p>
  </w:footnote>
  <w:footnote w:id="13">
    <w:p w:rsidR="00EE0068" w:rsidRDefault="00EE0068" w:rsidP="009D0EF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72DDB">
        <w:rPr>
          <w:rFonts w:ascii="Times New Roman" w:hAnsi="Times New Roman"/>
          <w:sz w:val="24"/>
          <w:szCs w:val="24"/>
        </w:rPr>
        <w:t>Номер класса</w:t>
      </w:r>
      <w:r>
        <w:rPr>
          <w:rFonts w:ascii="Times New Roman" w:hAnsi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/>
          <w:sz w:val="24"/>
          <w:szCs w:val="24"/>
        </w:rPr>
        <w:t xml:space="preserve"> класс</w:t>
      </w:r>
      <w:r>
        <w:rPr>
          <w:rFonts w:ascii="Times New Roman" w:hAnsi="Times New Roman"/>
          <w:sz w:val="24"/>
          <w:szCs w:val="24"/>
        </w:rPr>
        <w:t>ов</w:t>
      </w:r>
      <w:r w:rsidRPr="00A72DDB">
        <w:rPr>
          <w:rFonts w:ascii="Times New Roman" w:hAnsi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/>
          <w:sz w:val="24"/>
          <w:szCs w:val="24"/>
        </w:rPr>
        <w:t xml:space="preserve">9-м </w:t>
      </w:r>
      <w:r w:rsidRPr="00A72DDB">
        <w:rPr>
          <w:rFonts w:ascii="Times New Roman" w:hAnsi="Times New Roman"/>
          <w:sz w:val="24"/>
          <w:szCs w:val="24"/>
        </w:rPr>
        <w:t>классам</w:t>
      </w:r>
      <w:r>
        <w:rPr>
          <w:rFonts w:ascii="Times New Roman" w:hAnsi="Times New Roman"/>
          <w:sz w:val="24"/>
          <w:szCs w:val="24"/>
        </w:rPr>
        <w:t>, например 9а, 9б)</w:t>
      </w:r>
    </w:p>
  </w:footnote>
  <w:footnote w:id="14">
    <w:p w:rsidR="00EE0068" w:rsidRDefault="00EE0068" w:rsidP="009D0EF0">
      <w:pPr>
        <w:pStyle w:val="FootnoteText"/>
      </w:pPr>
      <w:r w:rsidRPr="00235024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235024">
        <w:rPr>
          <w:rFonts w:ascii="Times New Roman" w:hAnsi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5">
    <w:p w:rsidR="00EE0068" w:rsidRDefault="00EE0068" w:rsidP="009D0EF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72DDB">
        <w:rPr>
          <w:rFonts w:ascii="Times New Roman" w:hAnsi="Times New Roman"/>
          <w:sz w:val="24"/>
          <w:szCs w:val="24"/>
        </w:rPr>
        <w:t>Номер класса</w:t>
      </w:r>
      <w:r>
        <w:rPr>
          <w:rFonts w:ascii="Times New Roman" w:hAnsi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/>
          <w:sz w:val="24"/>
          <w:szCs w:val="24"/>
        </w:rPr>
        <w:t xml:space="preserve"> класс</w:t>
      </w:r>
      <w:r>
        <w:rPr>
          <w:rFonts w:ascii="Times New Roman" w:hAnsi="Times New Roman"/>
          <w:sz w:val="24"/>
          <w:szCs w:val="24"/>
        </w:rPr>
        <w:t>ов</w:t>
      </w:r>
      <w:r w:rsidRPr="00A72DDB">
        <w:rPr>
          <w:rFonts w:ascii="Times New Roman" w:hAnsi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/>
          <w:sz w:val="24"/>
          <w:szCs w:val="24"/>
        </w:rPr>
        <w:t xml:space="preserve">9-м </w:t>
      </w:r>
      <w:r w:rsidRPr="00A72DDB">
        <w:rPr>
          <w:rFonts w:ascii="Times New Roman" w:hAnsi="Times New Roman"/>
          <w:sz w:val="24"/>
          <w:szCs w:val="24"/>
        </w:rPr>
        <w:t>классам</w:t>
      </w:r>
      <w:r>
        <w:rPr>
          <w:rFonts w:ascii="Times New Roman" w:hAnsi="Times New Roman"/>
          <w:sz w:val="24"/>
          <w:szCs w:val="24"/>
        </w:rPr>
        <w:t>, например 9а, 9б)</w:t>
      </w:r>
    </w:p>
  </w:footnote>
  <w:footnote w:id="16">
    <w:p w:rsidR="00EE0068" w:rsidRDefault="00EE0068" w:rsidP="009D0EF0">
      <w:pPr>
        <w:pStyle w:val="FootnoteText"/>
      </w:pPr>
      <w:r w:rsidRPr="00235024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235024">
        <w:rPr>
          <w:rFonts w:ascii="Times New Roman" w:hAnsi="Times New Roman"/>
          <w:sz w:val="24"/>
          <w:szCs w:val="24"/>
        </w:rPr>
        <w:t xml:space="preserve"> Указывается количество обучающихся, получивших соответствующие </w:t>
      </w:r>
      <w:r>
        <w:rPr>
          <w:rFonts w:ascii="Times New Roman" w:hAnsi="Times New Roman"/>
          <w:sz w:val="24"/>
          <w:szCs w:val="24"/>
        </w:rPr>
        <w:t>результаты</w:t>
      </w:r>
    </w:p>
  </w:footnote>
  <w:footnote w:id="17">
    <w:p w:rsidR="00EE0068" w:rsidRDefault="00EE0068" w:rsidP="009D0EF0">
      <w:pPr>
        <w:pStyle w:val="FootnoteText"/>
      </w:pPr>
      <w:r w:rsidRPr="00E6136A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E6136A">
        <w:rPr>
          <w:rFonts w:ascii="Times New Roman" w:hAnsi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0EF0"/>
    <w:rsid w:val="000117A5"/>
    <w:rsid w:val="00014915"/>
    <w:rsid w:val="000304F1"/>
    <w:rsid w:val="00096F0F"/>
    <w:rsid w:val="000B1624"/>
    <w:rsid w:val="000C5FCF"/>
    <w:rsid w:val="00210C52"/>
    <w:rsid w:val="00235024"/>
    <w:rsid w:val="0027754E"/>
    <w:rsid w:val="0028221D"/>
    <w:rsid w:val="002A6239"/>
    <w:rsid w:val="002A64FE"/>
    <w:rsid w:val="002B0129"/>
    <w:rsid w:val="003B7A9A"/>
    <w:rsid w:val="003D078F"/>
    <w:rsid w:val="003D6CAD"/>
    <w:rsid w:val="003F0C03"/>
    <w:rsid w:val="00432DA9"/>
    <w:rsid w:val="00434AB9"/>
    <w:rsid w:val="0043675F"/>
    <w:rsid w:val="00454FB4"/>
    <w:rsid w:val="004F7686"/>
    <w:rsid w:val="00517492"/>
    <w:rsid w:val="005C5046"/>
    <w:rsid w:val="005D6B09"/>
    <w:rsid w:val="005F160C"/>
    <w:rsid w:val="00637B22"/>
    <w:rsid w:val="0064142A"/>
    <w:rsid w:val="00657881"/>
    <w:rsid w:val="00686DB0"/>
    <w:rsid w:val="006B6BD6"/>
    <w:rsid w:val="006D4D04"/>
    <w:rsid w:val="0070445D"/>
    <w:rsid w:val="007611BB"/>
    <w:rsid w:val="00776238"/>
    <w:rsid w:val="007A0EC7"/>
    <w:rsid w:val="007A1246"/>
    <w:rsid w:val="007A7C04"/>
    <w:rsid w:val="007A7E85"/>
    <w:rsid w:val="007B32E3"/>
    <w:rsid w:val="007E1090"/>
    <w:rsid w:val="00887C24"/>
    <w:rsid w:val="008933D4"/>
    <w:rsid w:val="008A050E"/>
    <w:rsid w:val="008B71BB"/>
    <w:rsid w:val="008D65E6"/>
    <w:rsid w:val="009302E6"/>
    <w:rsid w:val="009333C8"/>
    <w:rsid w:val="009D0EF0"/>
    <w:rsid w:val="00A03BD0"/>
    <w:rsid w:val="00A430BC"/>
    <w:rsid w:val="00A712FB"/>
    <w:rsid w:val="00A72DDB"/>
    <w:rsid w:val="00A91569"/>
    <w:rsid w:val="00AB6BC1"/>
    <w:rsid w:val="00AF4C51"/>
    <w:rsid w:val="00B44CC2"/>
    <w:rsid w:val="00B66C23"/>
    <w:rsid w:val="00BD19AA"/>
    <w:rsid w:val="00C61F08"/>
    <w:rsid w:val="00CA5923"/>
    <w:rsid w:val="00CF5693"/>
    <w:rsid w:val="00D01C67"/>
    <w:rsid w:val="00D11976"/>
    <w:rsid w:val="00D35CB2"/>
    <w:rsid w:val="00D603C0"/>
    <w:rsid w:val="00D651A7"/>
    <w:rsid w:val="00DA5A40"/>
    <w:rsid w:val="00DB3C75"/>
    <w:rsid w:val="00DC09E6"/>
    <w:rsid w:val="00DE2D2E"/>
    <w:rsid w:val="00E07E0B"/>
    <w:rsid w:val="00E22E31"/>
    <w:rsid w:val="00E6136A"/>
    <w:rsid w:val="00E61DBB"/>
    <w:rsid w:val="00E7221F"/>
    <w:rsid w:val="00EB680F"/>
    <w:rsid w:val="00ED51FE"/>
    <w:rsid w:val="00EE0068"/>
    <w:rsid w:val="00F12CEB"/>
    <w:rsid w:val="00F741D1"/>
    <w:rsid w:val="00F7708E"/>
    <w:rsid w:val="00F9043A"/>
    <w:rsid w:val="00FC0DE2"/>
    <w:rsid w:val="00FC4976"/>
    <w:rsid w:val="00FE00D5"/>
    <w:rsid w:val="00FF3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EF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D0EF0"/>
    <w:rPr>
      <w:lang w:eastAsia="en-US"/>
    </w:rPr>
  </w:style>
  <w:style w:type="paragraph" w:styleId="ListParagraph">
    <w:name w:val="List Paragraph"/>
    <w:basedOn w:val="Normal"/>
    <w:uiPriority w:val="99"/>
    <w:qFormat/>
    <w:rsid w:val="009D0EF0"/>
    <w:pPr>
      <w:ind w:left="720"/>
      <w:contextualSpacing/>
    </w:pPr>
  </w:style>
  <w:style w:type="table" w:styleId="TableGrid">
    <w:name w:val="Table Grid"/>
    <w:basedOn w:val="TableNormal"/>
    <w:uiPriority w:val="99"/>
    <w:rsid w:val="009D0EF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9D0EF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D0EF0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D0EF0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81</TotalTime>
  <Pages>7</Pages>
  <Words>772</Words>
  <Characters>4402</Characters>
  <Application>Microsoft Office Outlook</Application>
  <DocSecurity>0</DocSecurity>
  <Lines>0</Lines>
  <Paragraphs>0</Paragraphs>
  <ScaleCrop>false</ScaleCrop>
  <Company>MultiDVD Team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21</cp:revision>
  <dcterms:created xsi:type="dcterms:W3CDTF">2017-02-18T04:14:00Z</dcterms:created>
  <dcterms:modified xsi:type="dcterms:W3CDTF">2017-02-19T12:56:00Z</dcterms:modified>
</cp:coreProperties>
</file>